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A2780" w14:textId="6390C506" w:rsidR="00946705" w:rsidRPr="00C256C9" w:rsidRDefault="007D072E">
      <w:pPr>
        <w:rPr>
          <w:sz w:val="44"/>
          <w:szCs w:val="44"/>
        </w:rPr>
      </w:pPr>
      <w:r w:rsidRPr="00FC5B2A">
        <w:rPr>
          <w:sz w:val="48"/>
          <w:szCs w:val="48"/>
        </w:rPr>
        <w:t>A</w:t>
      </w:r>
      <w:r w:rsidRPr="00C256C9">
        <w:rPr>
          <w:sz w:val="44"/>
          <w:szCs w:val="44"/>
        </w:rPr>
        <w:t>nne</w:t>
      </w:r>
      <w:r w:rsidR="00C256C9" w:rsidRPr="00C256C9">
        <w:rPr>
          <w:sz w:val="44"/>
          <w:szCs w:val="44"/>
        </w:rPr>
        <w:t xml:space="preserve"> with an </w:t>
      </w:r>
      <w:r w:rsidR="00C256C9" w:rsidRPr="00FC5B2A">
        <w:rPr>
          <w:sz w:val="48"/>
          <w:szCs w:val="48"/>
        </w:rPr>
        <w:t>E</w:t>
      </w:r>
      <w:r w:rsidR="00C256C9" w:rsidRPr="00C256C9">
        <w:rPr>
          <w:sz w:val="44"/>
          <w:szCs w:val="44"/>
        </w:rPr>
        <w:t xml:space="preserve"> for ‘</w:t>
      </w:r>
      <w:r w:rsidR="00C256C9" w:rsidRPr="00A85D70">
        <w:rPr>
          <w:sz w:val="48"/>
          <w:szCs w:val="48"/>
        </w:rPr>
        <w:t>E</w:t>
      </w:r>
      <w:r w:rsidR="00C256C9" w:rsidRPr="00C256C9">
        <w:rPr>
          <w:sz w:val="44"/>
          <w:szCs w:val="44"/>
        </w:rPr>
        <w:t xml:space="preserve">magination’ to </w:t>
      </w:r>
      <w:r w:rsidR="00A96F2E">
        <w:rPr>
          <w:sz w:val="44"/>
          <w:szCs w:val="44"/>
        </w:rPr>
        <w:t xml:space="preserve">Help </w:t>
      </w:r>
      <w:r w:rsidR="00C256C9" w:rsidRPr="00C256C9">
        <w:rPr>
          <w:sz w:val="44"/>
          <w:szCs w:val="44"/>
        </w:rPr>
        <w:t xml:space="preserve">Capture the </w:t>
      </w:r>
      <w:r w:rsidR="00D234CC">
        <w:rPr>
          <w:sz w:val="44"/>
          <w:szCs w:val="44"/>
        </w:rPr>
        <w:t>Degree</w:t>
      </w:r>
      <w:r w:rsidR="00C256C9" w:rsidRPr="00C256C9">
        <w:rPr>
          <w:sz w:val="44"/>
          <w:szCs w:val="44"/>
        </w:rPr>
        <w:t xml:space="preserve"> of Determinism in Physics and Cosmology.</w:t>
      </w:r>
    </w:p>
    <w:p w14:paraId="0A2746D0" w14:textId="5A693196" w:rsidR="00524CC9" w:rsidRDefault="00AC220A" w:rsidP="003D7E26">
      <w:r w:rsidRPr="00AC220A">
        <w:t>Imagination</w:t>
      </w:r>
      <w:r w:rsidR="00143FE4">
        <w:t xml:space="preserve"> and </w:t>
      </w:r>
      <w:r w:rsidRPr="00AC220A">
        <w:t>youthful</w:t>
      </w:r>
      <w:r w:rsidR="00A80984">
        <w:t>,</w:t>
      </w:r>
      <w:r w:rsidR="00AA59A2">
        <w:t xml:space="preserve"> </w:t>
      </w:r>
      <w:r w:rsidRPr="00AC220A">
        <w:t xml:space="preserve">inspirational enthusiasm </w:t>
      </w:r>
      <w:r w:rsidR="00FF0B81">
        <w:t xml:space="preserve">as brilliantly </w:t>
      </w:r>
      <w:r w:rsidR="008E21D1">
        <w:t>dis</w:t>
      </w:r>
      <w:r w:rsidR="00FF0B81">
        <w:t xml:space="preserve">played by young actor Amybeth McNulty </w:t>
      </w:r>
      <w:r w:rsidRPr="00AC220A">
        <w:t xml:space="preserve">of </w:t>
      </w:r>
      <w:r w:rsidR="009D447F">
        <w:t xml:space="preserve">the Netflix hit program, </w:t>
      </w:r>
      <w:r w:rsidR="009D447F" w:rsidRPr="009D447F">
        <w:rPr>
          <w:i/>
          <w:iCs/>
        </w:rPr>
        <w:t>Anne with an E</w:t>
      </w:r>
      <w:r w:rsidR="009D447F">
        <w:t xml:space="preserve">, based upon the </w:t>
      </w:r>
      <w:r w:rsidR="00574519">
        <w:t xml:space="preserve">1908 </w:t>
      </w:r>
      <w:r w:rsidR="00755D4B">
        <w:t xml:space="preserve">classic </w:t>
      </w:r>
      <w:r w:rsidR="009D447F">
        <w:t xml:space="preserve">novel </w:t>
      </w:r>
      <w:r w:rsidRPr="009D447F">
        <w:rPr>
          <w:i/>
          <w:iCs/>
        </w:rPr>
        <w:t>Anne of Green Gables</w:t>
      </w:r>
      <w:r w:rsidR="00755D4B">
        <w:rPr>
          <w:i/>
          <w:iCs/>
        </w:rPr>
        <w:t xml:space="preserve"> </w:t>
      </w:r>
      <w:r w:rsidR="00755D4B">
        <w:t>by author L.M. Montgomery</w:t>
      </w:r>
      <w:r w:rsidRPr="00AC220A">
        <w:t>,</w:t>
      </w:r>
      <w:r w:rsidR="00615CDB">
        <w:t xml:space="preserve"> a yellow</w:t>
      </w:r>
      <w:r w:rsidRPr="00AC220A">
        <w:t xml:space="preserve"> beach chair at Old Orchard Beach in Maine and a question posed about cosmology on the PBS </w:t>
      </w:r>
      <w:r w:rsidRPr="00D30E81">
        <w:rPr>
          <w:i/>
          <w:iCs/>
        </w:rPr>
        <w:t xml:space="preserve">Spacetime </w:t>
      </w:r>
      <w:r w:rsidRPr="00AC220A">
        <w:t>show hosted by the Australian astrophysicist Matthew O’Dowd</w:t>
      </w:r>
      <w:r w:rsidR="00CE1F93">
        <w:t>,</w:t>
      </w:r>
      <w:r w:rsidRPr="00AC220A">
        <w:t xml:space="preserve"> are an unlikely </w:t>
      </w:r>
      <w:r w:rsidR="00755D4B">
        <w:t>tria</w:t>
      </w:r>
      <w:r w:rsidR="007D4CE2">
        <w:t>d</w:t>
      </w:r>
      <w:r w:rsidRPr="00AC220A">
        <w:t xml:space="preserve"> of bedfellows.</w:t>
      </w:r>
      <w:r w:rsidR="006406A4">
        <w:t xml:space="preserve"> </w:t>
      </w:r>
      <w:r w:rsidRPr="00AC220A">
        <w:t xml:space="preserve"> But this Summer </w:t>
      </w:r>
      <w:r w:rsidR="004B3A2E">
        <w:t xml:space="preserve">these improbable </w:t>
      </w:r>
      <w:r w:rsidRPr="00AC220A">
        <w:t xml:space="preserve">confluences taught me a lesson </w:t>
      </w:r>
      <w:r w:rsidR="008E21D1">
        <w:t xml:space="preserve">and </w:t>
      </w:r>
      <w:r w:rsidRPr="00AC220A">
        <w:t>insight into the realm of Big Thinking.</w:t>
      </w:r>
      <w:r w:rsidR="009D447F">
        <w:t xml:space="preserve">  </w:t>
      </w:r>
      <w:r w:rsidR="00840812">
        <w:t>S</w:t>
      </w:r>
      <w:r w:rsidRPr="00AC220A">
        <w:t xml:space="preserve">tarting with </w:t>
      </w:r>
      <w:r w:rsidR="00840812" w:rsidRPr="004B03B9">
        <w:rPr>
          <w:i/>
          <w:iCs/>
        </w:rPr>
        <w:t>Spacetime’s</w:t>
      </w:r>
      <w:r w:rsidR="00840812">
        <w:t xml:space="preserve"> </w:t>
      </w:r>
      <w:r w:rsidRPr="00AC220A">
        <w:t xml:space="preserve">episode 7 in Season 11: </w:t>
      </w:r>
      <w:r w:rsidRPr="00AC220A">
        <w:rPr>
          <w:i/>
          <w:iCs/>
        </w:rPr>
        <w:t xml:space="preserve">Are the Fundamental Constants Fine-Tuned?: The Naturalness Problem.  </w:t>
      </w:r>
      <w:r w:rsidRPr="00AC220A">
        <w:t xml:space="preserve">Erudite, </w:t>
      </w:r>
      <w:r w:rsidR="008F7AAA" w:rsidRPr="00AC220A">
        <w:t>rapid-fire,</w:t>
      </w:r>
      <w:r w:rsidRPr="00AC220A">
        <w:t xml:space="preserve"> and often </w:t>
      </w:r>
      <w:r w:rsidR="00527519">
        <w:t xml:space="preserve">beyond </w:t>
      </w:r>
      <w:r w:rsidRPr="00AC220A">
        <w:t>the knowledge level of the layperson</w:t>
      </w:r>
      <w:r w:rsidR="00840812">
        <w:t xml:space="preserve"> on physics,</w:t>
      </w:r>
      <w:r w:rsidRPr="00AC220A">
        <w:t xml:space="preserve"> the presentation lays out a series of challenging questions.  As Albert Einstein asked</w:t>
      </w:r>
      <w:r w:rsidR="004B718A">
        <w:t>:</w:t>
      </w:r>
      <w:r w:rsidRPr="00AC220A">
        <w:t xml:space="preserve"> could God had made the Universe any other way</w:t>
      </w:r>
      <w:r w:rsidR="000F3A49">
        <w:t>?</w:t>
      </w:r>
      <w:r w:rsidRPr="00AC220A">
        <w:t xml:space="preserve"> </w:t>
      </w:r>
      <w:r w:rsidR="00773AFB">
        <w:t>Meaning</w:t>
      </w:r>
      <w:r w:rsidRPr="00AC220A">
        <w:t xml:space="preserve"> that </w:t>
      </w:r>
      <w:r w:rsidR="00524CC9">
        <w:t xml:space="preserve">its </w:t>
      </w:r>
      <w:r w:rsidR="00773AFB">
        <w:t>destiny,</w:t>
      </w:r>
      <w:r w:rsidRPr="00AC220A">
        <w:t xml:space="preserve"> from the </w:t>
      </w:r>
      <w:r w:rsidR="00524CC9">
        <w:t xml:space="preserve">moment of </w:t>
      </w:r>
      <w:r w:rsidRPr="00AC220A">
        <w:t xml:space="preserve">cosmic inflation and </w:t>
      </w:r>
      <w:r w:rsidR="00524CC9">
        <w:t xml:space="preserve">the </w:t>
      </w:r>
      <w:r w:rsidRPr="00AC220A">
        <w:t>Big Bang</w:t>
      </w:r>
      <w:r w:rsidR="00524CC9">
        <w:t>,</w:t>
      </w:r>
      <w:r w:rsidRPr="00AC220A">
        <w:t xml:space="preserve"> could </w:t>
      </w:r>
      <w:r w:rsidR="003860DA">
        <w:t xml:space="preserve">it </w:t>
      </w:r>
      <w:r w:rsidRPr="00AC220A">
        <w:t xml:space="preserve">have been </w:t>
      </w:r>
      <w:r w:rsidR="003860DA">
        <w:t>steered</w:t>
      </w:r>
      <w:r w:rsidRPr="00AC220A">
        <w:t xml:space="preserve"> by a different set of </w:t>
      </w:r>
      <w:r w:rsidR="00637326">
        <w:t xml:space="preserve">the </w:t>
      </w:r>
      <w:r w:rsidRPr="00AC220A">
        <w:t>laws of physics and driven by different critical and fundamental constants</w:t>
      </w:r>
      <w:r w:rsidR="004B718A">
        <w:t>?</w:t>
      </w:r>
      <w:r w:rsidRPr="00AC220A">
        <w:t xml:space="preserve">  Did God himself really have a choice </w:t>
      </w:r>
      <w:r w:rsidR="00637326">
        <w:t>on</w:t>
      </w:r>
      <w:r w:rsidRPr="00AC220A">
        <w:t xml:space="preserve"> how to create this </w:t>
      </w:r>
      <w:r w:rsidR="00AB67A9">
        <w:t xml:space="preserve">cosmic </w:t>
      </w:r>
      <w:r w:rsidRPr="00AC220A">
        <w:t xml:space="preserve">world? </w:t>
      </w:r>
    </w:p>
    <w:p w14:paraId="757D1785" w14:textId="0BC5B818" w:rsidR="003D7E26" w:rsidRDefault="00AC220A" w:rsidP="003D7E26">
      <w:r w:rsidRPr="00AC220A">
        <w:t>The whole Universe in its expansive vastness and complexity is supported by a foundational, irrevocable, solid</w:t>
      </w:r>
      <w:r w:rsidR="00AA426C">
        <w:t>,</w:t>
      </w:r>
      <w:r w:rsidRPr="00AC220A">
        <w:t xml:space="preserve"> underlying principle that forms the basis for a hierarchy of more granular theories that are layered one on top of the other and have </w:t>
      </w:r>
      <w:r w:rsidR="00AA426C">
        <w:t>ascended</w:t>
      </w:r>
      <w:r w:rsidRPr="00AC220A">
        <w:t xml:space="preserve"> to be</w:t>
      </w:r>
      <w:r w:rsidR="00AA426C">
        <w:t>come</w:t>
      </w:r>
      <w:r w:rsidRPr="00AC220A">
        <w:t xml:space="preserve"> discoverable</w:t>
      </w:r>
      <w:r w:rsidR="00F770E0">
        <w:t>, decipherable</w:t>
      </w:r>
      <w:r w:rsidRPr="00AC220A">
        <w:t xml:space="preserve"> and observable by us.  Is our particular Universe inevitable</w:t>
      </w:r>
      <w:r w:rsidR="00D85D81">
        <w:t xml:space="preserve"> or could other iterations occur</w:t>
      </w:r>
      <w:r w:rsidRPr="00AC220A">
        <w:t xml:space="preserve">?  Can this underlying foundation be boiled down to an expressible, </w:t>
      </w:r>
      <w:r w:rsidR="00773AFB" w:rsidRPr="00AC220A">
        <w:t>concise,</w:t>
      </w:r>
      <w:r w:rsidRPr="00AC220A">
        <w:t xml:space="preserve"> and elegant Theory of Everything?  The coarser grained theories of lower energy are congruent with the deepest, foundational fine</w:t>
      </w:r>
      <w:r w:rsidR="00637326">
        <w:t>st</w:t>
      </w:r>
      <w:r w:rsidRPr="00AC220A">
        <w:t>-grained theory which exudes</w:t>
      </w:r>
      <w:r w:rsidR="00DB5148">
        <w:t xml:space="preserve"> the</w:t>
      </w:r>
      <w:r w:rsidRPr="00AC220A">
        <w:t xml:space="preserve"> highe</w:t>
      </w:r>
      <w:r w:rsidR="00DB5148">
        <w:t>st</w:t>
      </w:r>
      <w:r w:rsidRPr="00AC220A">
        <w:t xml:space="preserve"> energy state.  </w:t>
      </w:r>
      <w:r w:rsidR="00E04379">
        <w:t xml:space="preserve">Confused? </w:t>
      </w:r>
      <w:r w:rsidRPr="00AC220A">
        <w:t xml:space="preserve">Think of photography or pixels, the finer grain and higher pixel number provides more resolution to see the whole picture.  Think of the light spectrum where </w:t>
      </w:r>
      <w:r w:rsidR="00B41D90">
        <w:t xml:space="preserve">invisible </w:t>
      </w:r>
      <w:r w:rsidRPr="00AC220A">
        <w:t xml:space="preserve">ultraviolet </w:t>
      </w:r>
      <w:r w:rsidR="00B41D90">
        <w:t>wavelengths are</w:t>
      </w:r>
      <w:r w:rsidRPr="00AC220A">
        <w:t xml:space="preserve"> shorter than visible </w:t>
      </w:r>
      <w:r w:rsidR="00B41D90">
        <w:t xml:space="preserve">light </w:t>
      </w:r>
      <w:r w:rsidRPr="00AC220A">
        <w:t xml:space="preserve">waves </w:t>
      </w:r>
      <w:r w:rsidR="004B570D" w:rsidRPr="00AC220A">
        <w:t>while</w:t>
      </w:r>
      <w:r w:rsidRPr="00AC220A">
        <w:t xml:space="preserve"> infrared </w:t>
      </w:r>
      <w:r w:rsidR="00B41D90">
        <w:t>waves are</w:t>
      </w:r>
      <w:r w:rsidRPr="00AC220A">
        <w:t xml:space="preserve"> longer and manifests </w:t>
      </w:r>
      <w:r w:rsidR="009D426C" w:rsidRPr="00AC220A">
        <w:t>themselves</w:t>
      </w:r>
      <w:r w:rsidRPr="00AC220A">
        <w:t xml:space="preserve"> as radiant heat.  </w:t>
      </w:r>
      <w:r w:rsidR="003D7E26" w:rsidRPr="00AC220A">
        <w:t>Think shorter-wavelengths allow for more detailed picture</w:t>
      </w:r>
      <w:r w:rsidR="003D7E26">
        <w:t>s</w:t>
      </w:r>
      <w:r w:rsidR="003D7E26" w:rsidRPr="00AC220A">
        <w:t xml:space="preserve"> </w:t>
      </w:r>
      <w:r w:rsidR="00DE348F">
        <w:t xml:space="preserve">with the sharpest resolution </w:t>
      </w:r>
      <w:r w:rsidR="003D7E26">
        <w:t>as a helpful analogy.</w:t>
      </w:r>
    </w:p>
    <w:p w14:paraId="3713D2B3" w14:textId="54DB734A" w:rsidR="00AC220A" w:rsidRDefault="00166981" w:rsidP="00AC220A">
      <w:r w:rsidRPr="00166981">
        <w:rPr>
          <w:sz w:val="36"/>
          <w:szCs w:val="36"/>
        </w:rPr>
        <w:t>Recap:</w:t>
      </w:r>
      <w:r>
        <w:t xml:space="preserve"> </w:t>
      </w:r>
      <w:r w:rsidR="00AC220A" w:rsidRPr="00AC220A">
        <w:t xml:space="preserve">All the surficial theories are influenced by the basic theory at the bottom in a reductionist model that sees, rightly or wrongly, </w:t>
      </w:r>
      <w:r w:rsidR="000F3A49">
        <w:t xml:space="preserve">the running of </w:t>
      </w:r>
      <w:r w:rsidR="00AC220A" w:rsidRPr="00AC220A">
        <w:t xml:space="preserve">every mechanism as </w:t>
      </w:r>
      <w:r w:rsidR="000F3A49">
        <w:t xml:space="preserve">simply </w:t>
      </w:r>
      <w:r w:rsidR="00AC220A" w:rsidRPr="00AC220A">
        <w:t xml:space="preserve">the sum of its components. </w:t>
      </w:r>
      <w:r w:rsidR="00BE1101">
        <w:t>To reiterate, t</w:t>
      </w:r>
      <w:r w:rsidR="00AC220A" w:rsidRPr="00AC220A">
        <w:t xml:space="preserve">he surficial, coarser grained, zoomed-out, less </w:t>
      </w:r>
      <w:r w:rsidR="00AC220A" w:rsidRPr="00AC220A">
        <w:lastRenderedPageBreak/>
        <w:t>focused but more emergent theories are not free from the parameters set by the deepe</w:t>
      </w:r>
      <w:r w:rsidR="00B42C2B">
        <w:t>st</w:t>
      </w:r>
      <w:r w:rsidR="00AC220A" w:rsidRPr="00AC220A">
        <w:t>, hidden, sharper focused</w:t>
      </w:r>
      <w:r w:rsidR="006A56B8">
        <w:t>, fine</w:t>
      </w:r>
      <w:r w:rsidR="00DE348F">
        <w:t>st</w:t>
      </w:r>
      <w:r w:rsidR="006A56B8">
        <w:t>-grained</w:t>
      </w:r>
      <w:r w:rsidR="00AC220A" w:rsidRPr="00AC220A">
        <w:t xml:space="preserve"> master theory.  </w:t>
      </w:r>
      <w:r w:rsidR="00FB5163">
        <w:t xml:space="preserve">The </w:t>
      </w:r>
      <w:r w:rsidR="009D426C">
        <w:t xml:space="preserve">original theory being </w:t>
      </w:r>
      <w:r w:rsidR="00755065">
        <w:t xml:space="preserve">like </w:t>
      </w:r>
      <w:r w:rsidR="009D426C">
        <w:t xml:space="preserve">the </w:t>
      </w:r>
      <w:r w:rsidR="00C270C1">
        <w:t xml:space="preserve">mythic </w:t>
      </w:r>
      <w:r w:rsidR="00FB5163">
        <w:t xml:space="preserve">god Atlas </w:t>
      </w:r>
      <w:r w:rsidR="009D426C">
        <w:t xml:space="preserve">providing a </w:t>
      </w:r>
      <w:r w:rsidR="00EB107F">
        <w:t xml:space="preserve">bedrock foundation </w:t>
      </w:r>
      <w:r w:rsidR="00FB5163">
        <w:t xml:space="preserve">that shoulders not only our world, solar system, galaxy but the whole </w:t>
      </w:r>
      <w:r w:rsidR="00BA7E65">
        <w:t xml:space="preserve">cosmic </w:t>
      </w:r>
      <w:r w:rsidR="00FB5163">
        <w:t xml:space="preserve">shebang!  </w:t>
      </w:r>
      <w:r w:rsidR="001C6A76">
        <w:t>P</w:t>
      </w:r>
      <w:r w:rsidR="00AC220A" w:rsidRPr="00AC220A">
        <w:t xml:space="preserve">hysicists like to refer to the higher </w:t>
      </w:r>
      <w:r w:rsidR="00EC47E7">
        <w:t xml:space="preserve">energy, finely </w:t>
      </w:r>
      <w:r w:rsidR="00AC220A" w:rsidRPr="00AC220A">
        <w:t>focus</w:t>
      </w:r>
      <w:r w:rsidR="00EC47E7">
        <w:t>ed</w:t>
      </w:r>
      <w:r w:rsidR="00AC220A" w:rsidRPr="00AC220A">
        <w:t xml:space="preserve"> theor</w:t>
      </w:r>
      <w:r w:rsidR="00EC47E7">
        <w:t>y</w:t>
      </w:r>
      <w:r w:rsidR="00AC220A" w:rsidRPr="00AC220A">
        <w:t xml:space="preserve"> as the underlying UV [ultraviolet] theory and the less detailed, coarser-grained emergent theories on top as the IR [Infrared] theories.  </w:t>
      </w:r>
    </w:p>
    <w:p w14:paraId="4EA2A13F" w14:textId="5626E1F7" w:rsidR="00EB107F" w:rsidRDefault="00EB107F" w:rsidP="00AC220A">
      <w:r>
        <w:tab/>
      </w:r>
      <w:r>
        <w:tab/>
      </w:r>
      <w:r>
        <w:tab/>
      </w:r>
      <w:r>
        <w:tab/>
      </w:r>
      <w:r>
        <w:tab/>
      </w:r>
      <w:r>
        <w:tab/>
        <w:t>**</w:t>
      </w:r>
    </w:p>
    <w:p w14:paraId="18EB19EB" w14:textId="6D0A08EB" w:rsidR="007E1FB3" w:rsidRDefault="00791AE6" w:rsidP="00AC220A">
      <w:pPr>
        <w:rPr>
          <w:sz w:val="36"/>
          <w:szCs w:val="36"/>
        </w:rPr>
      </w:pPr>
      <w:r w:rsidRPr="00791AE6">
        <w:rPr>
          <w:sz w:val="52"/>
          <w:szCs w:val="52"/>
        </w:rPr>
        <w:t>Spacetime</w:t>
      </w:r>
      <w:r>
        <w:rPr>
          <w:sz w:val="28"/>
          <w:szCs w:val="28"/>
        </w:rPr>
        <w:t xml:space="preserve">: </w:t>
      </w:r>
      <w:r w:rsidR="007E1FB3" w:rsidRPr="007E1FB3">
        <w:rPr>
          <w:sz w:val="28"/>
          <w:szCs w:val="28"/>
        </w:rPr>
        <w:t xml:space="preserve">Analogy from Spacetime: Season 11, Episode 7. </w:t>
      </w:r>
    </w:p>
    <w:p w14:paraId="0368FC38" w14:textId="171CAF1A" w:rsidR="00BB4462" w:rsidRPr="00BB4462" w:rsidRDefault="00BB4462" w:rsidP="00AC220A">
      <w:pPr>
        <w:rPr>
          <w:sz w:val="36"/>
          <w:szCs w:val="36"/>
        </w:rPr>
      </w:pPr>
      <w:r>
        <w:rPr>
          <w:sz w:val="36"/>
          <w:szCs w:val="36"/>
        </w:rPr>
        <w:t xml:space="preserve">The Archer, His Bow &amp; </w:t>
      </w:r>
      <w:r w:rsidR="004525BB">
        <w:rPr>
          <w:sz w:val="36"/>
          <w:szCs w:val="36"/>
        </w:rPr>
        <w:t>Arrow,</w:t>
      </w:r>
      <w:r>
        <w:rPr>
          <w:sz w:val="36"/>
          <w:szCs w:val="36"/>
        </w:rPr>
        <w:t xml:space="preserve"> and The Wooden Barn Wall!</w:t>
      </w:r>
    </w:p>
    <w:p w14:paraId="4B9A418B" w14:textId="38895F42" w:rsidR="00183BEA" w:rsidRDefault="00AC220A" w:rsidP="00AC220A">
      <w:r w:rsidRPr="00AC220A">
        <w:t xml:space="preserve">Shooting an arrow blindfolded into a barn wall means you'll hit </w:t>
      </w:r>
      <w:r w:rsidR="004525BB">
        <w:t xml:space="preserve">it </w:t>
      </w:r>
      <w:r w:rsidRPr="00AC220A">
        <w:t xml:space="preserve">somewhere; that's expected; hitting a small target bullseye that </w:t>
      </w:r>
      <w:r w:rsidR="00B33850">
        <w:t>the archer</w:t>
      </w:r>
      <w:r w:rsidRPr="00AC220A">
        <w:t xml:space="preserve"> does not even know is there is a ‘horse of a different color’ and the </w:t>
      </w:r>
      <w:r w:rsidR="003577D2">
        <w:t xml:space="preserve">unseeing </w:t>
      </w:r>
      <w:r w:rsidRPr="00AC220A">
        <w:t>archer experience</w:t>
      </w:r>
      <w:r w:rsidR="000075D5">
        <w:t>s</w:t>
      </w:r>
      <w:r w:rsidRPr="00AC220A">
        <w:t xml:space="preserve"> a shock of wonder for his unlikely achievement that rivals even </w:t>
      </w:r>
      <w:r w:rsidR="00D06433" w:rsidRPr="00D06433">
        <w:rPr>
          <w:i/>
          <w:iCs/>
        </w:rPr>
        <w:t>Green Gable’s</w:t>
      </w:r>
      <w:r w:rsidR="00D06433">
        <w:t xml:space="preserve"> heroine </w:t>
      </w:r>
      <w:r w:rsidRPr="00AC220A">
        <w:t xml:space="preserve">Anne </w:t>
      </w:r>
      <w:r w:rsidR="003F7962">
        <w:t>Shirley Cuthbert’s</w:t>
      </w:r>
      <w:r w:rsidRPr="00AC220A">
        <w:t xml:space="preserve"> joyful enthusiasm.  Hitting a tiny bullseye targeted without aiming </w:t>
      </w:r>
      <w:r w:rsidR="00BF0D02">
        <w:t xml:space="preserve">at it </w:t>
      </w:r>
      <w:r w:rsidRPr="00AC220A">
        <w:t>and blindfolded is a</w:t>
      </w:r>
      <w:r w:rsidR="00CF22E2">
        <w:t>n</w:t>
      </w:r>
      <w:r w:rsidRPr="00AC220A">
        <w:t xml:space="preserve"> </w:t>
      </w:r>
      <w:r w:rsidR="00CF22E2">
        <w:t xml:space="preserve">astounding </w:t>
      </w:r>
      <w:r w:rsidRPr="00AC220A">
        <w:t xml:space="preserve">coincidence.  In this analogy, the barn wall </w:t>
      </w:r>
      <w:r w:rsidR="000075D5">
        <w:t>represents</w:t>
      </w:r>
      <w:r w:rsidRPr="00AC220A">
        <w:t xml:space="preserve"> </w:t>
      </w:r>
      <w:r w:rsidR="00F5361C">
        <w:t>the</w:t>
      </w:r>
      <w:r w:rsidRPr="00AC220A">
        <w:t xml:space="preserve"> possible </w:t>
      </w:r>
      <w:r w:rsidR="00870159">
        <w:t xml:space="preserve">choices for </w:t>
      </w:r>
      <w:r w:rsidR="00F5361C">
        <w:t xml:space="preserve">all </w:t>
      </w:r>
      <w:r w:rsidRPr="00AC220A">
        <w:t xml:space="preserve">UV theories, with each </w:t>
      </w:r>
      <w:r w:rsidR="000075D5">
        <w:t xml:space="preserve">potential arrow landing </w:t>
      </w:r>
      <w:r w:rsidRPr="00AC220A">
        <w:t xml:space="preserve">spot </w:t>
      </w:r>
      <w:r w:rsidR="00B9084C">
        <w:t>marking</w:t>
      </w:r>
      <w:r w:rsidR="005E151C">
        <w:t xml:space="preserve"> a UV theory with</w:t>
      </w:r>
      <w:r w:rsidRPr="00AC220A">
        <w:t xml:space="preserve"> different parameters</w:t>
      </w:r>
      <w:r w:rsidR="00BF0D02">
        <w:t>, each</w:t>
      </w:r>
      <w:r w:rsidRPr="00AC220A">
        <w:t xml:space="preserve"> leading to </w:t>
      </w:r>
      <w:r w:rsidR="00F5361C">
        <w:t xml:space="preserve">a </w:t>
      </w:r>
      <w:r w:rsidR="00BF0D02">
        <w:t xml:space="preserve">unique and </w:t>
      </w:r>
      <w:r w:rsidRPr="00AC220A">
        <w:t xml:space="preserve">distinct </w:t>
      </w:r>
      <w:r w:rsidR="00AF393F">
        <w:t>U</w:t>
      </w:r>
      <w:r w:rsidRPr="00AC220A">
        <w:t xml:space="preserve">niverse. </w:t>
      </w:r>
      <w:r w:rsidR="005E151C">
        <w:t xml:space="preserve"> </w:t>
      </w:r>
      <w:r w:rsidRPr="00AC220A">
        <w:t xml:space="preserve">The UV theory for our </w:t>
      </w:r>
      <w:r w:rsidR="00AF393F">
        <w:t>own U</w:t>
      </w:r>
      <w:r w:rsidRPr="00AC220A">
        <w:t>niverse occupies one specific location on the barndoor that</w:t>
      </w:r>
      <w:r w:rsidR="00AF393F">
        <w:t xml:space="preserve"> as said</w:t>
      </w:r>
      <w:r w:rsidRPr="00AC220A">
        <w:t xml:space="preserve"> display</w:t>
      </w:r>
      <w:r w:rsidR="00870159">
        <w:t>s</w:t>
      </w:r>
      <w:r w:rsidRPr="00AC220A">
        <w:t xml:space="preserve"> the full menu of possible choices. </w:t>
      </w:r>
      <w:r w:rsidR="00AF393F">
        <w:t xml:space="preserve"> The blindfolded archer and his </w:t>
      </w:r>
      <w:r w:rsidR="003C3E79">
        <w:t xml:space="preserve">sharpened </w:t>
      </w:r>
      <w:r w:rsidR="00B9084C">
        <w:t>projectile</w:t>
      </w:r>
      <w:r w:rsidR="00AF393F">
        <w:t xml:space="preserve"> are the arbitrary decider</w:t>
      </w:r>
      <w:r w:rsidR="003C3E79">
        <w:t>s</w:t>
      </w:r>
      <w:r w:rsidR="00AF393F">
        <w:t xml:space="preserve"> and he plays the role of God the Creator.  </w:t>
      </w:r>
      <w:r w:rsidR="00495603">
        <w:t xml:space="preserve">We are the product of his </w:t>
      </w:r>
      <w:r w:rsidR="00B46CAA">
        <w:t>first</w:t>
      </w:r>
      <w:r w:rsidR="00495603">
        <w:t xml:space="preserve"> work but we live in a zone that is zoomed out far from the base foundation that he selected.  </w:t>
      </w:r>
      <w:r w:rsidR="004378E3">
        <w:t>However,</w:t>
      </w:r>
      <w:r w:rsidR="00495603">
        <w:t xml:space="preserve"> we can study the resultant IR theories and work backwards to infer </w:t>
      </w:r>
      <w:r w:rsidR="003C3E79">
        <w:t xml:space="preserve">more of </w:t>
      </w:r>
      <w:r w:rsidR="00495603">
        <w:t xml:space="preserve">the </w:t>
      </w:r>
      <w:r w:rsidRPr="00AC220A">
        <w:t>identi</w:t>
      </w:r>
      <w:r w:rsidR="003C3E79">
        <w:t xml:space="preserve">ty of </w:t>
      </w:r>
      <w:r w:rsidR="00646B03">
        <w:t>the impact point</w:t>
      </w:r>
      <w:r w:rsidR="00495603">
        <w:t>;</w:t>
      </w:r>
      <w:r w:rsidRPr="00AC220A">
        <w:t xml:space="preserve"> we can calculate the </w:t>
      </w:r>
      <w:r w:rsidR="004378E3">
        <w:t xml:space="preserve">nature of the </w:t>
      </w:r>
      <w:r w:rsidR="00C50021">
        <w:t xml:space="preserve">hierarchical ladder of </w:t>
      </w:r>
      <w:r w:rsidRPr="00AC220A">
        <w:t>IR theor</w:t>
      </w:r>
      <w:r w:rsidR="00C50021">
        <w:t>ies</w:t>
      </w:r>
      <w:r w:rsidRPr="00AC220A">
        <w:t xml:space="preserve"> </w:t>
      </w:r>
      <w:r w:rsidR="00C50021">
        <w:t xml:space="preserve">and the </w:t>
      </w:r>
      <w:r w:rsidRPr="00AC220A">
        <w:t>parameters that result</w:t>
      </w:r>
      <w:r w:rsidR="004378E3">
        <w:t>ed</w:t>
      </w:r>
      <w:r w:rsidR="00C50021">
        <w:t xml:space="preserve"> to govern the laws and interactions of our Universe</w:t>
      </w:r>
      <w:r w:rsidRPr="00AC220A">
        <w:t xml:space="preserve">. </w:t>
      </w:r>
      <w:r w:rsidR="003203CC">
        <w:t xml:space="preserve"> </w:t>
      </w:r>
      <w:r w:rsidRPr="00AC220A">
        <w:t xml:space="preserve">These IR parameters are </w:t>
      </w:r>
      <w:r w:rsidR="006F7E38">
        <w:t>limited</w:t>
      </w:r>
      <w:r w:rsidRPr="00AC220A">
        <w:t xml:space="preserve"> by the UV theory's original values, rather than being </w:t>
      </w:r>
      <w:r w:rsidR="006F7E38">
        <w:t xml:space="preserve">fully </w:t>
      </w:r>
      <w:r w:rsidRPr="00AC220A">
        <w:t>independent.  The archer does not know what part of the barn wall his arrow will strike nor does anyone know what IR field</w:t>
      </w:r>
      <w:r w:rsidR="00C50021">
        <w:t>s</w:t>
      </w:r>
      <w:r w:rsidRPr="00AC220A">
        <w:t xml:space="preserve"> will emerge from the UV field struck by the arrowhead.  The whole </w:t>
      </w:r>
      <w:r w:rsidR="00870159">
        <w:t xml:space="preserve">surface of the </w:t>
      </w:r>
      <w:r w:rsidRPr="00AC220A">
        <w:t xml:space="preserve">barn door is open as far as our prior knowledge is concerned and we know </w:t>
      </w:r>
      <w:r w:rsidR="00172CA1">
        <w:t xml:space="preserve">like the archer </w:t>
      </w:r>
      <w:r w:rsidRPr="00AC220A">
        <w:t>nothing about where any targeted UV theory will lead</w:t>
      </w:r>
      <w:r w:rsidR="006E11FB">
        <w:t>,</w:t>
      </w:r>
      <w:r w:rsidRPr="00AC220A">
        <w:t xml:space="preserve"> for it and we are blind to the parameters of the emergent IR theor</w:t>
      </w:r>
      <w:r w:rsidR="006E11FB">
        <w:t>ies</w:t>
      </w:r>
      <w:r w:rsidRPr="00AC220A">
        <w:t xml:space="preserve"> that will unfold.</w:t>
      </w:r>
    </w:p>
    <w:p w14:paraId="0E86F5BF" w14:textId="5A899F64" w:rsidR="00AC220A" w:rsidRPr="00AC220A" w:rsidRDefault="007D15D8" w:rsidP="00AC220A">
      <w:r>
        <w:t xml:space="preserve">Reductionism is a narrow view and those who oppose it claim </w:t>
      </w:r>
      <w:r w:rsidR="00AA7040">
        <w:t xml:space="preserve">it </w:t>
      </w:r>
      <w:r>
        <w:t>does not portray reality and that the world can evolve in new ways and cannot be fully explained by the interactions alone of its constituent parts.  Emergence t</w:t>
      </w:r>
      <w:r w:rsidR="00066110">
        <w:t>h</w:t>
      </w:r>
      <w:r>
        <w:t>eory</w:t>
      </w:r>
      <w:r w:rsidR="00066110">
        <w:t xml:space="preserve"> states</w:t>
      </w:r>
      <w:r>
        <w:t xml:space="preserve">, the whole is more than </w:t>
      </w:r>
      <w:r w:rsidR="00066110">
        <w:t>the sum of its parts.</w:t>
      </w:r>
      <w:r w:rsidR="00183BEA">
        <w:t xml:space="preserve">  </w:t>
      </w:r>
      <w:r w:rsidR="00AC220A" w:rsidRPr="00AC220A">
        <w:t xml:space="preserve">This is really a question of “bottom-up” predictability. </w:t>
      </w:r>
      <w:r w:rsidR="00870159">
        <w:t xml:space="preserve"> </w:t>
      </w:r>
      <w:r w:rsidR="00AC220A" w:rsidRPr="00AC220A">
        <w:t xml:space="preserve">If you know the </w:t>
      </w:r>
      <w:r w:rsidR="00AC220A" w:rsidRPr="00AC220A">
        <w:lastRenderedPageBreak/>
        <w:t xml:space="preserve">fundamental entities and their laws, you </w:t>
      </w:r>
      <w:r w:rsidR="00CC0241" w:rsidRPr="00AC220A">
        <w:t>can,</w:t>
      </w:r>
      <w:r w:rsidR="00AC220A" w:rsidRPr="00AC220A">
        <w:t xml:space="preserve"> in </w:t>
      </w:r>
      <w:r w:rsidR="00870159">
        <w:t xml:space="preserve">reductionist </w:t>
      </w:r>
      <w:r w:rsidR="00AC220A" w:rsidRPr="00AC220A">
        <w:t xml:space="preserve">principle, predict everything that will or can happen. </w:t>
      </w:r>
      <w:r w:rsidR="00870159">
        <w:t xml:space="preserve"> </w:t>
      </w:r>
      <w:r w:rsidR="00AC220A" w:rsidRPr="00AC220A">
        <w:t xml:space="preserve">All of future history, all of evolution, </w:t>
      </w:r>
      <w:r w:rsidR="00147D93">
        <w:t>are</w:t>
      </w:r>
      <w:r w:rsidR="006D6692">
        <w:t xml:space="preserve"> foreshadowed; </w:t>
      </w:r>
      <w:r w:rsidR="00AC220A" w:rsidRPr="00AC220A">
        <w:t>and</w:t>
      </w:r>
      <w:r w:rsidR="006D6692">
        <w:t>,</w:t>
      </w:r>
      <w:r w:rsidR="00AC220A" w:rsidRPr="00AC220A">
        <w:t xml:space="preserve"> of </w:t>
      </w:r>
      <w:r w:rsidR="0014627C" w:rsidRPr="00AC220A">
        <w:t>course,</w:t>
      </w:r>
      <w:r w:rsidR="00AC220A" w:rsidRPr="00AC220A">
        <w:t xml:space="preserve"> despite its proponents the </w:t>
      </w:r>
      <w:r w:rsidR="006D6692">
        <w:t xml:space="preserve">reductionist </w:t>
      </w:r>
      <w:r w:rsidR="00AC220A" w:rsidRPr="00AC220A">
        <w:t xml:space="preserve">theory has valid critics who argue that </w:t>
      </w:r>
      <w:r w:rsidR="003203CC">
        <w:t xml:space="preserve">although the baseline parameters set the perimeter boundaries for what is possible to happen, the future </w:t>
      </w:r>
      <w:r w:rsidR="00AA7040">
        <w:t>is</w:t>
      </w:r>
      <w:r w:rsidR="003203CC">
        <w:t xml:space="preserve"> not carved in stone, fixed and determined forever by the original </w:t>
      </w:r>
      <w:r w:rsidR="004E488C">
        <w:t xml:space="preserve">die </w:t>
      </w:r>
      <w:r w:rsidR="003203CC">
        <w:t xml:space="preserve">casting.  </w:t>
      </w:r>
      <w:r w:rsidR="00B13879">
        <w:t xml:space="preserve">Not everything is predictable from the constituent atoms and their interplay.  </w:t>
      </w:r>
      <w:r w:rsidR="003203CC">
        <w:t>Th</w:t>
      </w:r>
      <w:r w:rsidR="00D34D70">
        <w:t>e latter</w:t>
      </w:r>
      <w:r w:rsidR="003203CC">
        <w:t xml:space="preserve"> </w:t>
      </w:r>
      <w:r w:rsidR="00AA7040">
        <w:t xml:space="preserve">opinion </w:t>
      </w:r>
      <w:r w:rsidR="002D28E4">
        <w:t xml:space="preserve">to me </w:t>
      </w:r>
      <w:r w:rsidR="003203CC">
        <w:t xml:space="preserve">is </w:t>
      </w:r>
      <w:r w:rsidR="004B579A">
        <w:t>truer</w:t>
      </w:r>
      <w:r w:rsidR="003203CC">
        <w:t>! We</w:t>
      </w:r>
      <w:r w:rsidR="00EA6881">
        <w:t>, though,</w:t>
      </w:r>
      <w:r w:rsidR="003203CC">
        <w:t xml:space="preserve"> are considering a particular facet of th</w:t>
      </w:r>
      <w:r w:rsidR="002D28E4">
        <w:t>e reductionist</w:t>
      </w:r>
      <w:r w:rsidR="003203CC">
        <w:t xml:space="preserve"> argument in that given the baseline UV theory chosen </w:t>
      </w:r>
      <w:r w:rsidR="00DA401E">
        <w:t xml:space="preserve">by the arrowhead </w:t>
      </w:r>
      <w:r w:rsidR="003203CC">
        <w:t>can the laws</w:t>
      </w:r>
      <w:r w:rsidR="004E0BB4">
        <w:t xml:space="preserve"> and principles of </w:t>
      </w:r>
      <w:r w:rsidR="00DA401E">
        <w:t>the</w:t>
      </w:r>
      <w:r w:rsidR="004E0BB4">
        <w:t xml:space="preserve"> physics that constructed our cosmos have the freedom to evolve differently.  Einstein felt that God himself could not deviate from the original course set in motion by the UV theory selected. </w:t>
      </w:r>
      <w:r w:rsidR="002D28E4">
        <w:t xml:space="preserve"> </w:t>
      </w:r>
      <w:r w:rsidR="00177BC5">
        <w:t xml:space="preserve">God had little choice on whether or not, or on how to create the existing world.  </w:t>
      </w:r>
      <w:r w:rsidR="00285814">
        <w:t xml:space="preserve">To me the answer lies somewhere in the middle between the extremes of </w:t>
      </w:r>
      <w:r w:rsidR="002D28E4">
        <w:t xml:space="preserve">reductionist and emergence thinking. </w:t>
      </w:r>
    </w:p>
    <w:p w14:paraId="6A8E5642" w14:textId="1E6D5349" w:rsidR="00AC220A" w:rsidRPr="00AC220A" w:rsidRDefault="00AC220A" w:rsidP="00AC220A">
      <w:r w:rsidRPr="00AC220A">
        <w:t>So that’s the situation we’re in—we find an arrow in the bullseye, and it seems that the arrow was put in place by a process</w:t>
      </w:r>
      <w:r w:rsidRPr="00AC220A">
        <w:rPr>
          <w:rFonts w:hint="eastAsia"/>
        </w:rPr>
        <w:t xml:space="preserve"> </w:t>
      </w:r>
      <w:r w:rsidRPr="00AC220A">
        <w:t>that had no idea that the bullseye existed, hit by an arrow from a blindfolded archer who was only expecting to hit a starting point somewhere on the broad, barn door</w:t>
      </w:r>
      <w:r w:rsidR="00A32D18">
        <w:t>-----</w:t>
      </w:r>
      <w:r w:rsidR="00BB6A0E">
        <w:t>which represents all possible choices of starting points</w:t>
      </w:r>
      <w:r w:rsidR="00870159">
        <w:t xml:space="preserve"> for our </w:t>
      </w:r>
      <w:r w:rsidR="00A32D18">
        <w:t>Universe</w:t>
      </w:r>
      <w:r w:rsidRPr="00AC220A">
        <w:t xml:space="preserve">. </w:t>
      </w:r>
      <w:r w:rsidR="00DE7CCB">
        <w:t xml:space="preserve"> And that starting point </w:t>
      </w:r>
      <w:r w:rsidR="00F94FC1">
        <w:t>by reductionist thinking inevitable led us to our Universe and is the basis for how it is and how it operates today.</w:t>
      </w:r>
      <w:r w:rsidR="00D04BF8">
        <w:t xml:space="preserve">  But I think that reality lies somewhere in between</w:t>
      </w:r>
      <w:r w:rsidR="006357D0">
        <w:t xml:space="preserve"> being determined and evolving willy-nilly.</w:t>
      </w:r>
    </w:p>
    <w:p w14:paraId="7F09D6BA" w14:textId="4849B967" w:rsidR="00EA5DE6" w:rsidRDefault="00AC220A" w:rsidP="00AC220A">
      <w:r w:rsidRPr="00AC220A">
        <w:tab/>
      </w:r>
      <w:r w:rsidRPr="00AC220A">
        <w:tab/>
      </w:r>
      <w:r w:rsidRPr="00AC220A">
        <w:tab/>
      </w:r>
      <w:r w:rsidRPr="00AC220A">
        <w:tab/>
      </w:r>
      <w:r w:rsidRPr="00AC220A">
        <w:tab/>
        <w:t>**</w:t>
      </w:r>
    </w:p>
    <w:p w14:paraId="5FC6E355" w14:textId="1817C167" w:rsidR="00EA5DE6" w:rsidRPr="00BB0B62" w:rsidRDefault="00EA5DE6" w:rsidP="00EA5DE6">
      <w:pPr>
        <w:jc w:val="center"/>
        <w:rPr>
          <w:sz w:val="36"/>
          <w:szCs w:val="36"/>
        </w:rPr>
      </w:pPr>
      <w:r w:rsidRPr="00BB0B62">
        <w:rPr>
          <w:sz w:val="36"/>
          <w:szCs w:val="36"/>
        </w:rPr>
        <w:t>Beachside Lesson About The Power of Starting Points</w:t>
      </w:r>
    </w:p>
    <w:p w14:paraId="3F2ECAE5" w14:textId="2C76D6C0" w:rsidR="00AC220A" w:rsidRPr="00AC220A" w:rsidRDefault="002D762F" w:rsidP="00AC220A">
      <w:r>
        <w:rPr>
          <w:sz w:val="32"/>
          <w:szCs w:val="32"/>
        </w:rPr>
        <w:t>S</w:t>
      </w:r>
      <w:r w:rsidR="00AC220A" w:rsidRPr="00AC220A">
        <w:t xml:space="preserve">tarting point brings me to my beach chair discussion at Old Orchard Beach.  Upon my arrival at </w:t>
      </w:r>
      <w:r w:rsidR="00D925B9">
        <w:t xml:space="preserve">the Crosswinds </w:t>
      </w:r>
      <w:r w:rsidR="00AC220A" w:rsidRPr="00AC220A">
        <w:t>beachside cottage</w:t>
      </w:r>
      <w:r w:rsidR="00D925B9">
        <w:t>s</w:t>
      </w:r>
      <w:r w:rsidR="00AC220A" w:rsidRPr="00AC220A">
        <w:t xml:space="preserve"> and motel, I change into my bathing suit and with towel</w:t>
      </w:r>
      <w:r w:rsidR="00D925B9">
        <w:t>, float</w:t>
      </w:r>
      <w:r w:rsidR="00AC220A" w:rsidRPr="00AC220A">
        <w:t xml:space="preserve"> and beach chair eagerly go out to explore the </w:t>
      </w:r>
      <w:r w:rsidR="000E08B7">
        <w:t>salt</w:t>
      </w:r>
      <w:r w:rsidR="00AC220A" w:rsidRPr="00AC220A">
        <w:t xml:space="preserve">water and sands.  With an exuberance that I found to meet Anne’s standard I put my chair on a spot on the wide beachfront, kick off my sandals and go for a refreshing swim. </w:t>
      </w:r>
      <w:r w:rsidR="00512301">
        <w:t xml:space="preserve"> </w:t>
      </w:r>
      <w:r w:rsidR="00AC220A" w:rsidRPr="00AC220A">
        <w:t xml:space="preserve">The ocean is warmer than I remembered </w:t>
      </w:r>
      <w:r w:rsidR="004F6DCD">
        <w:t xml:space="preserve">as a child </w:t>
      </w:r>
      <w:r w:rsidR="00AC220A" w:rsidRPr="00AC220A">
        <w:t xml:space="preserve">or expected and </w:t>
      </w:r>
      <w:r w:rsidR="00CD6DD6">
        <w:t xml:space="preserve">the </w:t>
      </w:r>
      <w:r w:rsidR="00B61534">
        <w:t xml:space="preserve">ocean </w:t>
      </w:r>
      <w:r w:rsidR="00CD6DD6">
        <w:t xml:space="preserve">dip </w:t>
      </w:r>
      <w:r w:rsidR="00AC220A" w:rsidRPr="00AC220A">
        <w:t xml:space="preserve">is invigorating.  Drying off quickly, I venture forth to investigate the long pier, along with bars, stores and the rides of a small amusement park I see situated about a mile or so down the wide, white sandy, beachfront. I venture too far, investigate the rides at the amusement park, people watch, get a beer on an outside bar deck, cross the square for a soft-serve dairy queen </w:t>
      </w:r>
      <w:r w:rsidR="007F6136">
        <w:t xml:space="preserve">ice cream </w:t>
      </w:r>
      <w:r w:rsidR="00AC220A" w:rsidRPr="00AC220A">
        <w:t>and then</w:t>
      </w:r>
      <w:r w:rsidR="007F6136">
        <w:t>,</w:t>
      </w:r>
      <w:r w:rsidR="00AC220A" w:rsidRPr="00AC220A">
        <w:t xml:space="preserve"> </w:t>
      </w:r>
      <w:proofErr w:type="gramStart"/>
      <w:r w:rsidR="00AC220A" w:rsidRPr="00AC220A">
        <w:t>although already</w:t>
      </w:r>
      <w:proofErr w:type="gramEnd"/>
      <w:r w:rsidR="00AC220A" w:rsidRPr="00AC220A">
        <w:t xml:space="preserve"> tired</w:t>
      </w:r>
      <w:r w:rsidR="007F6136">
        <w:t>,</w:t>
      </w:r>
      <w:r w:rsidR="00AC220A" w:rsidRPr="00AC220A">
        <w:t xml:space="preserve"> head back along the beachfront, still walking </w:t>
      </w:r>
      <w:r w:rsidR="0066629E" w:rsidRPr="00AC220A">
        <w:t>bare</w:t>
      </w:r>
      <w:r w:rsidR="00AC220A" w:rsidRPr="00AC220A">
        <w:t>foot</w:t>
      </w:r>
      <w:r w:rsidR="00366ECB">
        <w:t xml:space="preserve">, often </w:t>
      </w:r>
      <w:r w:rsidR="00AC220A" w:rsidRPr="00AC220A">
        <w:t xml:space="preserve"> touching the smallest waves at the ocean’s edge.  The tide has gone out a considerable distance further in the hour or </w:t>
      </w:r>
      <w:r w:rsidR="00C56C93">
        <w:t>more</w:t>
      </w:r>
      <w:r w:rsidR="007F6136">
        <w:t xml:space="preserve"> since my afternoon swim.</w:t>
      </w:r>
      <w:r w:rsidR="00AC220A" w:rsidRPr="00AC220A">
        <w:t xml:space="preserve">  I remember the landmarks </w:t>
      </w:r>
      <w:r w:rsidR="00AC220A" w:rsidRPr="00AC220A">
        <w:lastRenderedPageBreak/>
        <w:t xml:space="preserve">and the street name on the small street sighted posted with the name: </w:t>
      </w:r>
      <w:r w:rsidR="00AC220A" w:rsidRPr="00AC220A">
        <w:rPr>
          <w:i/>
          <w:iCs/>
        </w:rPr>
        <w:t>Durocher</w:t>
      </w:r>
      <w:r w:rsidR="00AC220A" w:rsidRPr="00AC220A">
        <w:t xml:space="preserve">.  </w:t>
      </w:r>
      <w:r w:rsidR="003B5B2D">
        <w:t>The surroundings are</w:t>
      </w:r>
      <w:r w:rsidR="00AC220A" w:rsidRPr="00AC220A">
        <w:t xml:space="preserve"> all still rather new to me and after walking </w:t>
      </w:r>
      <w:r w:rsidR="003B5B2D">
        <w:t xml:space="preserve">back </w:t>
      </w:r>
      <w:r w:rsidR="00AC220A" w:rsidRPr="00AC220A">
        <w:t xml:space="preserve">what </w:t>
      </w:r>
      <w:r w:rsidR="004D4439">
        <w:t>I thought w</w:t>
      </w:r>
      <w:r w:rsidR="00512301">
        <w:t>as</w:t>
      </w:r>
      <w:r w:rsidR="00AC220A" w:rsidRPr="00AC220A">
        <w:t xml:space="preserve"> the full measure of the return </w:t>
      </w:r>
      <w:r w:rsidR="007F6136">
        <w:t xml:space="preserve">distance </w:t>
      </w:r>
      <w:r w:rsidR="00AC220A" w:rsidRPr="00AC220A">
        <w:t xml:space="preserve">I am </w:t>
      </w:r>
      <w:r w:rsidR="005B7824" w:rsidRPr="00AC220A">
        <w:t>mystified</w:t>
      </w:r>
      <w:r w:rsidR="00AC220A" w:rsidRPr="00AC220A">
        <w:t xml:space="preserve"> that I cannot see my old yellow beach chair.  I walk further, my eyes squinting to scan the beach front and I still do not see it. </w:t>
      </w:r>
      <w:r w:rsidR="00D214FE">
        <w:t xml:space="preserve"> </w:t>
      </w:r>
      <w:r w:rsidR="00AC220A" w:rsidRPr="00AC220A">
        <w:t>I retrace my steps</w:t>
      </w:r>
      <w:r w:rsidR="005B7824">
        <w:t>, stare</w:t>
      </w:r>
      <w:r w:rsidR="00AC220A" w:rsidRPr="00AC220A">
        <w:t xml:space="preserve">, </w:t>
      </w:r>
      <w:r w:rsidR="00B345D5">
        <w:t>reorient</w:t>
      </w:r>
      <w:r w:rsidR="00AC220A" w:rsidRPr="00AC220A">
        <w:t xml:space="preserve"> and recheck where I thought it should be. </w:t>
      </w:r>
      <w:r w:rsidR="00D214FE">
        <w:t xml:space="preserve"> </w:t>
      </w:r>
      <w:r w:rsidR="00AC220A" w:rsidRPr="00AC220A">
        <w:t xml:space="preserve">Doubts set in, I get nervous, alternating from </w:t>
      </w:r>
      <w:r w:rsidR="00577121">
        <w:t>re</w:t>
      </w:r>
      <w:r w:rsidR="00AC220A" w:rsidRPr="00AC220A">
        <w:t xml:space="preserve">assuring myself that I am close </w:t>
      </w:r>
      <w:r w:rsidR="00B345D5">
        <w:t xml:space="preserve">and </w:t>
      </w:r>
      <w:r w:rsidR="00577121">
        <w:t xml:space="preserve">rising </w:t>
      </w:r>
      <w:r w:rsidR="00B345D5">
        <w:t>anxiety</w:t>
      </w:r>
      <w:r w:rsidR="00295E9F">
        <w:t xml:space="preserve"> that the chair has </w:t>
      </w:r>
      <w:r w:rsidR="000879BA">
        <w:t>disappeared</w:t>
      </w:r>
      <w:r w:rsidR="00577121">
        <w:t>,</w:t>
      </w:r>
      <w:r w:rsidR="00B345D5">
        <w:t xml:space="preserve"> </w:t>
      </w:r>
      <w:r w:rsidR="00AC220A" w:rsidRPr="00AC220A">
        <w:t>b</w:t>
      </w:r>
      <w:r w:rsidR="00577121">
        <w:t>ecause</w:t>
      </w:r>
      <w:r w:rsidR="00AC220A" w:rsidRPr="00AC220A">
        <w:t xml:space="preserve"> I cannot find my chair and the rest of my belongings.  After </w:t>
      </w:r>
      <w:r w:rsidR="00034876">
        <w:t xml:space="preserve">walking </w:t>
      </w:r>
      <w:r w:rsidR="00AC220A" w:rsidRPr="00AC220A">
        <w:t xml:space="preserve">25 minutes or so I stop and </w:t>
      </w:r>
      <w:r w:rsidR="00771261">
        <w:t xml:space="preserve">ask </w:t>
      </w:r>
      <w:r w:rsidR="00AC220A" w:rsidRPr="00AC220A">
        <w:t xml:space="preserve">an elderly couple sitting on a blanket if Durocher Avenue is nearby.  The gentlemen points to the nearest street with beach access but when I arrive at the </w:t>
      </w:r>
      <w:r w:rsidR="0080150B" w:rsidRPr="00AC220A">
        <w:t>signpost</w:t>
      </w:r>
      <w:r w:rsidR="00AC220A" w:rsidRPr="00AC220A">
        <w:t xml:space="preserve">, it is not </w:t>
      </w:r>
      <w:r w:rsidR="0080150B" w:rsidRPr="00AC220A">
        <w:t>what I</w:t>
      </w:r>
      <w:r w:rsidR="00AC220A" w:rsidRPr="00AC220A">
        <w:t xml:space="preserve"> am looking for.  A</w:t>
      </w:r>
      <w:r w:rsidR="00B13129">
        <w:t>nother</w:t>
      </w:r>
      <w:r w:rsidR="00AC220A" w:rsidRPr="00AC220A">
        <w:t xml:space="preserve"> lady calls out to me after my </w:t>
      </w:r>
      <w:r w:rsidR="00D214FE">
        <w:t xml:space="preserve">brief </w:t>
      </w:r>
      <w:r w:rsidR="00AC220A" w:rsidRPr="00AC220A">
        <w:t xml:space="preserve">discussion with the elderly couple and she says that she thinks my chair is on the porch of the motel she is staying at.  I am dumbfounded but </w:t>
      </w:r>
      <w:r w:rsidR="002D505E">
        <w:t xml:space="preserve">I </w:t>
      </w:r>
      <w:r w:rsidR="00AC220A" w:rsidRPr="00AC220A">
        <w:t xml:space="preserve">accompany her halfway down the </w:t>
      </w:r>
      <w:r w:rsidR="00496933">
        <w:t xml:space="preserve">short, </w:t>
      </w:r>
      <w:r w:rsidR="00AC220A" w:rsidRPr="00AC220A">
        <w:t xml:space="preserve">side street and wait as she scampers up an outside wooden staircase only to return with a beach chair that is not mine.  She tells me </w:t>
      </w:r>
      <w:r w:rsidR="005E5F95" w:rsidRPr="00AC220A">
        <w:t>it’s</w:t>
      </w:r>
      <w:r w:rsidR="00AC220A" w:rsidRPr="00AC220A">
        <w:t xml:space="preserve"> been outside her door since they arrived here </w:t>
      </w:r>
      <w:r w:rsidR="00D214FE">
        <w:t xml:space="preserve">three </w:t>
      </w:r>
      <w:r w:rsidR="00AC220A" w:rsidRPr="00AC220A">
        <w:t>days ago.  NO</w:t>
      </w:r>
      <w:r w:rsidR="00083901">
        <w:t>!</w:t>
      </w:r>
      <w:r w:rsidR="00AC220A" w:rsidRPr="00AC220A">
        <w:t xml:space="preserve"> I said, my chair is yellow and I left it unguarded on the beach just over an hour or two ago.  I retrace my steps and then reverse my </w:t>
      </w:r>
      <w:r w:rsidR="00FE152D">
        <w:t>route</w:t>
      </w:r>
      <w:r w:rsidR="00AC220A" w:rsidRPr="00AC220A">
        <w:t xml:space="preserve"> in frustration before finally deciding to abandon the beach and although my feet are </w:t>
      </w:r>
      <w:r w:rsidR="00D214FE">
        <w:t xml:space="preserve">now red and </w:t>
      </w:r>
      <w:r w:rsidR="00AC220A" w:rsidRPr="00AC220A">
        <w:t xml:space="preserve">sore I head to the </w:t>
      </w:r>
      <w:r w:rsidR="00D214FE">
        <w:t xml:space="preserve">main </w:t>
      </w:r>
      <w:r w:rsidR="00AC220A" w:rsidRPr="00AC220A">
        <w:t>avenue where my motel is located</w:t>
      </w:r>
      <w:r w:rsidR="00D214FE">
        <w:t xml:space="preserve"> that parallel</w:t>
      </w:r>
      <w:r w:rsidR="008307A5">
        <w:t>s</w:t>
      </w:r>
      <w:r w:rsidR="00D214FE">
        <w:t xml:space="preserve"> the coastal beachfront.</w:t>
      </w:r>
      <w:r w:rsidR="00AC220A" w:rsidRPr="00AC220A">
        <w:t xml:space="preserve">  I am </w:t>
      </w:r>
      <w:r w:rsidR="00D214FE">
        <w:t>aching</w:t>
      </w:r>
      <w:r w:rsidR="00AC220A" w:rsidRPr="00AC220A">
        <w:t xml:space="preserve">, nervous, baffled and exhausted from my swimming and trek that is becoming a </w:t>
      </w:r>
      <w:r w:rsidR="00D214FE">
        <w:t xml:space="preserve">longer than </w:t>
      </w:r>
      <w:r w:rsidR="00496933">
        <w:t>expected</w:t>
      </w:r>
      <w:r w:rsidR="00D214FE">
        <w:t xml:space="preserve"> </w:t>
      </w:r>
      <w:r w:rsidR="00AC220A" w:rsidRPr="00AC220A">
        <w:t xml:space="preserve">misadventure.  My bare feet are </w:t>
      </w:r>
      <w:r w:rsidR="00CC1279">
        <w:t xml:space="preserve">hurting, </w:t>
      </w:r>
      <w:r w:rsidR="00AC220A" w:rsidRPr="00AC220A">
        <w:t xml:space="preserve">they are </w:t>
      </w:r>
      <w:r w:rsidR="00CC1279">
        <w:t xml:space="preserve">beginning to </w:t>
      </w:r>
      <w:r w:rsidR="00AC220A" w:rsidRPr="00AC220A">
        <w:t xml:space="preserve">blister </w:t>
      </w:r>
      <w:r w:rsidR="00AE38EB">
        <w:t>and</w:t>
      </w:r>
      <w:r w:rsidR="00AC220A" w:rsidRPr="00AC220A">
        <w:t xml:space="preserve"> I am now silently panicking.  Just find the </w:t>
      </w:r>
      <w:r w:rsidR="003A7A86">
        <w:t>motel-</w:t>
      </w:r>
      <w:r w:rsidR="00AC220A" w:rsidRPr="00AC220A">
        <w:t xml:space="preserve">cottages, Durocher </w:t>
      </w:r>
      <w:r w:rsidR="00AE65A8">
        <w:t>Avenue</w:t>
      </w:r>
      <w:r w:rsidR="00AC220A" w:rsidRPr="00AC220A">
        <w:t xml:space="preserve"> and if the chair and my stuff is stolen, so be it</w:t>
      </w:r>
      <w:r w:rsidR="00B13129">
        <w:t>!</w:t>
      </w:r>
      <w:r w:rsidR="00AC220A" w:rsidRPr="00AC220A">
        <w:t xml:space="preserve">  Success! Crosswinds Cottages </w:t>
      </w:r>
      <w:r w:rsidR="00B13129">
        <w:t xml:space="preserve">is sighted </w:t>
      </w:r>
      <w:r w:rsidR="00AC220A" w:rsidRPr="00AC220A">
        <w:t xml:space="preserve">across the street from the short but elusive Durocher </w:t>
      </w:r>
      <w:r w:rsidR="00B13129">
        <w:t>Avenue</w:t>
      </w:r>
      <w:r w:rsidR="00AC220A" w:rsidRPr="00AC220A">
        <w:t>.  I now head down the short access way back to the beach and lo</w:t>
      </w:r>
      <w:r w:rsidR="00D214FE">
        <w:t>-</w:t>
      </w:r>
      <w:r w:rsidR="00AC220A" w:rsidRPr="00AC220A">
        <w:t>and</w:t>
      </w:r>
      <w:r w:rsidR="00D214FE">
        <w:t>-</w:t>
      </w:r>
      <w:r w:rsidR="00AC220A" w:rsidRPr="00AC220A">
        <w:t xml:space="preserve">behold not fifty feet into the sand is the </w:t>
      </w:r>
      <w:r w:rsidR="00D214FE">
        <w:t xml:space="preserve">yellow </w:t>
      </w:r>
      <w:r w:rsidR="00AC220A" w:rsidRPr="00AC220A">
        <w:t>chair!  How did I walk past it, not just once but at least several times as I ventured back and forth</w:t>
      </w:r>
      <w:r w:rsidR="00D214FE">
        <w:t xml:space="preserve"> by the waterfront.</w:t>
      </w:r>
      <w:r w:rsidR="00AC220A" w:rsidRPr="00AC220A">
        <w:t xml:space="preserve">  It is near the building landmarks that I originally sighted and referenced.  What ha</w:t>
      </w:r>
      <w:r w:rsidR="00D214FE">
        <w:t>s</w:t>
      </w:r>
      <w:r w:rsidR="00AC220A" w:rsidRPr="00AC220A">
        <w:t xml:space="preserve"> happened?  </w:t>
      </w:r>
      <w:r w:rsidR="00D214FE">
        <w:t xml:space="preserve">How could this be? </w:t>
      </w:r>
      <w:r w:rsidR="00AC220A" w:rsidRPr="00AC220A">
        <w:t>Am I blind? Am I going senile? I leave the chair and venture forward to get the vantage point from near the water</w:t>
      </w:r>
      <w:r w:rsidR="00D214FE">
        <w:t xml:space="preserve">’s edge </w:t>
      </w:r>
      <w:r w:rsidR="00AC220A" w:rsidRPr="00AC220A">
        <w:t xml:space="preserve">where I was walking and just after a hundred feet or so I see the chair disappear beneath the top of a dune at the bottom of a swale, made invisible by the crest of a shallow but pronounced </w:t>
      </w:r>
      <w:r w:rsidR="00206B30">
        <w:t>ridge</w:t>
      </w:r>
      <w:r w:rsidR="00AC220A" w:rsidRPr="00AC220A">
        <w:t xml:space="preserve">.  My chair, I </w:t>
      </w:r>
      <w:r w:rsidR="00206B30">
        <w:t xml:space="preserve">had </w:t>
      </w:r>
      <w:r w:rsidR="00AC220A" w:rsidRPr="00AC220A">
        <w:t xml:space="preserve">placed </w:t>
      </w:r>
      <w:r w:rsidR="00B13129">
        <w:t xml:space="preserve">by happenstance </w:t>
      </w:r>
      <w:r w:rsidR="00AC220A" w:rsidRPr="00AC220A">
        <w:t xml:space="preserve">at the bottom of a </w:t>
      </w:r>
      <w:r w:rsidR="00B13129">
        <w:t xml:space="preserve">long </w:t>
      </w:r>
      <w:r w:rsidR="00AC220A" w:rsidRPr="00AC220A">
        <w:t xml:space="preserve">gully, </w:t>
      </w:r>
      <w:r w:rsidR="00DC37C4" w:rsidRPr="00AC220A">
        <w:t>which</w:t>
      </w:r>
      <w:r w:rsidR="00AC220A" w:rsidRPr="00AC220A">
        <w:t xml:space="preserve"> hid it from my sightline.  If I had placed it at originally another 50 feet toward the waves up at the top of the </w:t>
      </w:r>
      <w:r w:rsidR="00206B30">
        <w:t>dune</w:t>
      </w:r>
      <w:r w:rsidR="00AC220A" w:rsidRPr="00AC220A">
        <w:t xml:space="preserve">, it would have been visible pretty close to where I remembered it to be. </w:t>
      </w:r>
    </w:p>
    <w:p w14:paraId="58827CCD" w14:textId="02746003" w:rsidR="00AC220A" w:rsidRPr="00AC220A" w:rsidRDefault="00AC220A" w:rsidP="00AC220A">
      <w:r w:rsidRPr="00AC220A">
        <w:t xml:space="preserve">That night I ate </w:t>
      </w:r>
      <w:r w:rsidR="00B572B9">
        <w:t xml:space="preserve">just snacks </w:t>
      </w:r>
      <w:r w:rsidR="00C4743E">
        <w:t xml:space="preserve">alone </w:t>
      </w:r>
      <w:r w:rsidRPr="00AC220A">
        <w:t xml:space="preserve">in my room. Too tired to go to a restaurant. Exhausted, sore, </w:t>
      </w:r>
      <w:r w:rsidR="006C5EB2">
        <w:t xml:space="preserve">blistered, </w:t>
      </w:r>
      <w:r w:rsidRPr="00AC220A">
        <w:t xml:space="preserve">dehydrated and frustrated that my 30-minute search had become an exasperating setback that only a long night sleep could restore.  The train rumbled by its </w:t>
      </w:r>
      <w:r w:rsidRPr="00AC220A">
        <w:lastRenderedPageBreak/>
        <w:t xml:space="preserve">whistle blowing as I nodded off into the deepest sleep.  I heard nothing more that night despite being told by my motel neighbors </w:t>
      </w:r>
      <w:r w:rsidR="00747E16">
        <w:t>the next morning</w:t>
      </w:r>
      <w:r w:rsidRPr="00AC220A">
        <w:t xml:space="preserve"> that several more trains that </w:t>
      </w:r>
      <w:r w:rsidR="00CC1279">
        <w:t xml:space="preserve">long </w:t>
      </w:r>
      <w:r w:rsidRPr="00AC220A">
        <w:t>night had gone by</w:t>
      </w:r>
      <w:r w:rsidR="00747E16">
        <w:t>.</w:t>
      </w:r>
      <w:r w:rsidRPr="00AC220A">
        <w:t xml:space="preserve"> </w:t>
      </w:r>
      <w:r w:rsidR="00747E16">
        <w:t xml:space="preserve"> </w:t>
      </w:r>
      <w:r w:rsidRPr="00AC220A">
        <w:t>Woe was me I thought as I lay in bed</w:t>
      </w:r>
      <w:r w:rsidR="00747E16">
        <w:t xml:space="preserve"> as I longed to nod off into a desperately needed restorative sleep.  T</w:t>
      </w:r>
      <w:r w:rsidRPr="00AC220A">
        <w:t xml:space="preserve">he misfortunate starting point where I left my stuff had done me in despite my enthusiasm for enjoying my beachside adventure. </w:t>
      </w:r>
    </w:p>
    <w:p w14:paraId="4B922970" w14:textId="41AD7CD7" w:rsidR="00AC220A" w:rsidRPr="00AC220A" w:rsidRDefault="00AC220A" w:rsidP="00AC220A">
      <w:r w:rsidRPr="00AC220A">
        <w:t xml:space="preserve">Starts, and starting points are critical! The first few seconds often </w:t>
      </w:r>
      <w:r w:rsidR="00C175B2" w:rsidRPr="00AC220A">
        <w:t>decide</w:t>
      </w:r>
      <w:r w:rsidRPr="00AC220A">
        <w:t xml:space="preserve"> the winner of the horse race and I learned firsthand that what happens at the beginning can affect how and how fast events unfold.  Insight is invaluable and I was determined like Anne with an E to see where </w:t>
      </w:r>
      <w:r w:rsidR="00206B30">
        <w:t>this hard lesson</w:t>
      </w:r>
      <w:r w:rsidRPr="00AC220A">
        <w:t xml:space="preserve"> might lead me. </w:t>
      </w:r>
      <w:r w:rsidR="00F276CF">
        <w:t xml:space="preserve"> </w:t>
      </w:r>
      <w:r w:rsidRPr="00AC220A">
        <w:t>I was determined that my small mishap would entice me to:</w:t>
      </w:r>
    </w:p>
    <w:p w14:paraId="66D8BB05" w14:textId="77777777" w:rsidR="00206B30" w:rsidRDefault="00AC220A" w:rsidP="00AC220A">
      <w:pPr>
        <w:rPr>
          <w:sz w:val="32"/>
          <w:szCs w:val="32"/>
        </w:rPr>
      </w:pPr>
      <w:r w:rsidRPr="0080150B">
        <w:rPr>
          <w:sz w:val="32"/>
          <w:szCs w:val="32"/>
        </w:rPr>
        <w:t xml:space="preserve">Think Big And Imagine More! </w:t>
      </w:r>
      <w:r w:rsidRPr="0080150B">
        <w:rPr>
          <w:sz w:val="32"/>
          <w:szCs w:val="32"/>
        </w:rPr>
        <w:tab/>
      </w:r>
    </w:p>
    <w:p w14:paraId="2F3D401F" w14:textId="1AEA1DAB" w:rsidR="00AC220A" w:rsidRDefault="00AC220A" w:rsidP="00AC220A">
      <w:pPr>
        <w:rPr>
          <w:sz w:val="32"/>
          <w:szCs w:val="32"/>
        </w:rPr>
      </w:pPr>
      <w:r w:rsidRPr="0080150B">
        <w:rPr>
          <w:sz w:val="32"/>
          <w:szCs w:val="32"/>
        </w:rPr>
        <w:tab/>
      </w:r>
      <w:r w:rsidRPr="0080150B">
        <w:rPr>
          <w:sz w:val="32"/>
          <w:szCs w:val="32"/>
        </w:rPr>
        <w:tab/>
      </w:r>
      <w:r w:rsidR="004979E6">
        <w:rPr>
          <w:sz w:val="32"/>
          <w:szCs w:val="32"/>
        </w:rPr>
        <w:tab/>
      </w:r>
      <w:r w:rsidR="004979E6">
        <w:rPr>
          <w:sz w:val="32"/>
          <w:szCs w:val="32"/>
        </w:rPr>
        <w:tab/>
      </w:r>
      <w:r w:rsidR="004979E6">
        <w:rPr>
          <w:sz w:val="32"/>
          <w:szCs w:val="32"/>
        </w:rPr>
        <w:tab/>
      </w:r>
      <w:r w:rsidR="004979E6">
        <w:rPr>
          <w:sz w:val="32"/>
          <w:szCs w:val="32"/>
        </w:rPr>
        <w:tab/>
        <w:t>**</w:t>
      </w:r>
    </w:p>
    <w:p w14:paraId="692AF924" w14:textId="712CBF6D" w:rsidR="00B5297F" w:rsidRPr="00B5297F" w:rsidRDefault="00B5297F" w:rsidP="00AC220A">
      <w:pPr>
        <w:rPr>
          <w:sz w:val="44"/>
          <w:szCs w:val="44"/>
        </w:rPr>
      </w:pPr>
      <w:r>
        <w:rPr>
          <w:sz w:val="44"/>
          <w:szCs w:val="44"/>
        </w:rPr>
        <w:t xml:space="preserve">Back To The </w:t>
      </w:r>
      <w:r w:rsidRPr="00EB47A2">
        <w:rPr>
          <w:i/>
          <w:iCs/>
          <w:sz w:val="44"/>
          <w:szCs w:val="44"/>
        </w:rPr>
        <w:t xml:space="preserve">Spacetime </w:t>
      </w:r>
      <w:r>
        <w:rPr>
          <w:sz w:val="44"/>
          <w:szCs w:val="44"/>
        </w:rPr>
        <w:t>Barndoor!</w:t>
      </w:r>
    </w:p>
    <w:p w14:paraId="4CE475E4" w14:textId="77777777" w:rsidR="0099759F" w:rsidRDefault="00AC220A" w:rsidP="00AC220A">
      <w:r w:rsidRPr="00AC220A">
        <w:t xml:space="preserve">The </w:t>
      </w:r>
      <w:r w:rsidR="005D1DEC" w:rsidRPr="005D1DEC">
        <w:rPr>
          <w:i/>
          <w:iCs/>
        </w:rPr>
        <w:t>Spacetime</w:t>
      </w:r>
      <w:r w:rsidR="005D1DEC">
        <w:t xml:space="preserve"> </w:t>
      </w:r>
      <w:r w:rsidRPr="00AC220A">
        <w:t xml:space="preserve">Archer is blindfolded so his aim is more serendipitous than random but it is the strike of the arrowhead that transforms the spot on the barn wall of all possible starting points for a new Universe into the target zone. </w:t>
      </w:r>
      <w:r w:rsidR="00925948">
        <w:t xml:space="preserve"> </w:t>
      </w:r>
      <w:r w:rsidRPr="00AC220A">
        <w:t xml:space="preserve">A transformational event that represents in reality the confluence of </w:t>
      </w:r>
      <w:r w:rsidR="00925948">
        <w:t xml:space="preserve">primordial </w:t>
      </w:r>
      <w:r w:rsidR="00053142">
        <w:t xml:space="preserve">factors </w:t>
      </w:r>
      <w:r w:rsidRPr="00AC220A">
        <w:t>that form a ‘perfect storm’</w:t>
      </w:r>
      <w:r w:rsidR="00053142">
        <w:t>----</w:t>
      </w:r>
      <w:r w:rsidRPr="00AC220A">
        <w:t>leading to rapid cosmic inflation that pr</w:t>
      </w:r>
      <w:r w:rsidR="00BC09D6">
        <w:t>ecedes</w:t>
      </w:r>
      <w:r w:rsidRPr="00AC220A">
        <w:t xml:space="preserve"> the Big </w:t>
      </w:r>
      <w:r w:rsidR="00925948">
        <w:t>B</w:t>
      </w:r>
      <w:r w:rsidRPr="00AC220A">
        <w:t xml:space="preserve">ang. </w:t>
      </w:r>
      <w:r w:rsidR="009F7BD5">
        <w:t xml:space="preserve"> </w:t>
      </w:r>
      <w:r w:rsidRPr="00AC220A">
        <w:t xml:space="preserve">The Big Bang is the trigger for setting the dying embers of the last Universe ablaze in a conflagration that sets the mechanism of our </w:t>
      </w:r>
      <w:r w:rsidR="003874FC">
        <w:t xml:space="preserve">own Universe’s </w:t>
      </w:r>
      <w:r w:rsidRPr="00AC220A">
        <w:t xml:space="preserve">physics in motion.  The UV theory selected becomes the controlling governor that will set </w:t>
      </w:r>
      <w:r w:rsidR="00D84F7A">
        <w:t xml:space="preserve">limits on </w:t>
      </w:r>
      <w:r w:rsidRPr="00AC220A">
        <w:t xml:space="preserve">all the parameters of all emergent </w:t>
      </w:r>
      <w:r w:rsidR="00975B89">
        <w:t xml:space="preserve">and </w:t>
      </w:r>
      <w:r w:rsidRPr="00AC220A">
        <w:t xml:space="preserve">future IR theories.  </w:t>
      </w:r>
      <w:r w:rsidR="00975B89">
        <w:t xml:space="preserve">We can observe, scrutinize, study, analyze the IR theories but we can only infer the laws and principles of the baseline UV theory.  </w:t>
      </w:r>
      <w:r w:rsidRPr="00AC220A">
        <w:t xml:space="preserve">All the laws of physics that govern the unfolding evolution of the cosmic universe emerge only in accordance with the founding principles set forth by the original targeted UV theory.  </w:t>
      </w:r>
      <w:r w:rsidR="0032277F">
        <w:t xml:space="preserve">Elementary </w:t>
      </w:r>
      <w:r w:rsidR="00975B89">
        <w:t>p</w:t>
      </w:r>
      <w:r w:rsidRPr="00AC220A">
        <w:t>articles, chemistry, biology</w:t>
      </w:r>
      <w:r w:rsidR="00D84F7A">
        <w:t>----</w:t>
      </w:r>
      <w:r w:rsidRPr="00AC220A">
        <w:t xml:space="preserve"> all are aligned from what parameters are set at the starting point. </w:t>
      </w:r>
      <w:r w:rsidR="00975B89">
        <w:t xml:space="preserve"> </w:t>
      </w:r>
      <w:r w:rsidRPr="00AC220A">
        <w:t xml:space="preserve">Einstein was partially right in that God did not have a choice once the original baseline was selected by </w:t>
      </w:r>
      <w:r w:rsidR="00975B89">
        <w:t>being</w:t>
      </w:r>
      <w:r w:rsidRPr="00AC220A">
        <w:t xml:space="preserve"> ‘hit </w:t>
      </w:r>
      <w:r w:rsidR="00D84F7A">
        <w:t>by</w:t>
      </w:r>
      <w:r w:rsidRPr="00AC220A">
        <w:t xml:space="preserve"> the metaphorical arrow.’  Not that free will and choice were </w:t>
      </w:r>
      <w:r w:rsidR="00D803F4">
        <w:t>extinguished</w:t>
      </w:r>
      <w:r w:rsidR="00392328">
        <w:t>,</w:t>
      </w:r>
      <w:r w:rsidR="00D803F4">
        <w:t xml:space="preserve"> because extreme reductionism </w:t>
      </w:r>
      <w:r w:rsidR="00392328">
        <w:t xml:space="preserve">thinking </w:t>
      </w:r>
      <w:r w:rsidR="00D803F4">
        <w:t>is wrong,</w:t>
      </w:r>
      <w:r w:rsidRPr="00AC220A">
        <w:t xml:space="preserve"> but the physical laws that controlled the </w:t>
      </w:r>
      <w:r w:rsidR="00D803F4">
        <w:t>evolutional history</w:t>
      </w:r>
      <w:r w:rsidRPr="00AC220A">
        <w:t xml:space="preserve"> of the Cosmos and life</w:t>
      </w:r>
      <w:r w:rsidR="00D803F4">
        <w:t>,</w:t>
      </w:r>
      <w:r w:rsidRPr="00AC220A">
        <w:t xml:space="preserve"> </w:t>
      </w:r>
      <w:r w:rsidR="00D803F4">
        <w:t>did have</w:t>
      </w:r>
      <w:r w:rsidRPr="00AC220A">
        <w:t xml:space="preserve"> to follow the track line set </w:t>
      </w:r>
      <w:r w:rsidR="00457215">
        <w:t xml:space="preserve">into motion </w:t>
      </w:r>
      <w:r w:rsidRPr="00AC220A">
        <w:t xml:space="preserve">by the original UV theory.  </w:t>
      </w:r>
      <w:r w:rsidR="00392328">
        <w:t xml:space="preserve">Within the laid down guardrails and lateral boundaries, the unfolding of our Cosmos occurred.  </w:t>
      </w:r>
      <w:r w:rsidR="007778D6">
        <w:t>Emergence theory claims the opposite</w:t>
      </w:r>
      <w:r w:rsidR="00392328">
        <w:t xml:space="preserve"> as </w:t>
      </w:r>
      <w:r w:rsidR="00A96266">
        <w:t xml:space="preserve">that of </w:t>
      </w:r>
      <w:r w:rsidR="00392328">
        <w:t>reductionism</w:t>
      </w:r>
      <w:r w:rsidR="007778D6">
        <w:t xml:space="preserve">; the world can evolve and many events and many happenings are not predictable simply by an examination of the encoded list of physical parameters and their complex but fundamental </w:t>
      </w:r>
      <w:r w:rsidR="007778D6">
        <w:lastRenderedPageBreak/>
        <w:t xml:space="preserve">interactions.  </w:t>
      </w:r>
      <w:r w:rsidR="00BC6ED7">
        <w:t xml:space="preserve">The Universe does have the innate </w:t>
      </w:r>
      <w:r w:rsidR="00673A20">
        <w:t>ability</w:t>
      </w:r>
      <w:r w:rsidR="00BC6ED7">
        <w:t xml:space="preserve"> to innovate and create different realities but in truth all occurrences cannot violate the boundaries of the original limits </w:t>
      </w:r>
      <w:r w:rsidR="0022746F">
        <w:t>set</w:t>
      </w:r>
      <w:r w:rsidR="002248ED">
        <w:t>.  Reality unfolds in the realm between the competing reductionist and emergence theor</w:t>
      </w:r>
      <w:r w:rsidR="007F509A">
        <w:t>ies.</w:t>
      </w:r>
      <w:r w:rsidR="00BC6ED7">
        <w:t xml:space="preserve"> </w:t>
      </w:r>
    </w:p>
    <w:p w14:paraId="72175060" w14:textId="468C09C7" w:rsidR="00004E9A" w:rsidRDefault="006426F1" w:rsidP="00AC220A">
      <w:r>
        <w:t xml:space="preserve">Not to mention the </w:t>
      </w:r>
      <w:r w:rsidR="007F509A">
        <w:t>puzzling</w:t>
      </w:r>
      <w:r w:rsidR="00791191">
        <w:t xml:space="preserve">, existing </w:t>
      </w:r>
      <w:r>
        <w:t xml:space="preserve">anomalies that appear odd enough to violate our </w:t>
      </w:r>
      <w:r w:rsidR="00791191">
        <w:t xml:space="preserve">sense of </w:t>
      </w:r>
      <w:r w:rsidR="005B734A" w:rsidRPr="008A0604">
        <w:rPr>
          <w:i/>
          <w:iCs/>
        </w:rPr>
        <w:t xml:space="preserve">naturalness </w:t>
      </w:r>
      <w:r w:rsidR="005B734A">
        <w:t xml:space="preserve">and have to be fine-tuned </w:t>
      </w:r>
      <w:r w:rsidR="004474AB">
        <w:t>or r</w:t>
      </w:r>
      <w:r w:rsidR="004474AB" w:rsidRPr="004474AB">
        <w:rPr>
          <w:i/>
          <w:iCs/>
        </w:rPr>
        <w:t>enormalized</w:t>
      </w:r>
      <w:r w:rsidR="004474AB">
        <w:t xml:space="preserve"> </w:t>
      </w:r>
      <w:r w:rsidR="005B734A">
        <w:t xml:space="preserve">to align the </w:t>
      </w:r>
      <w:r w:rsidR="00392328">
        <w:t xml:space="preserve">calculated </w:t>
      </w:r>
      <w:r w:rsidR="005B734A">
        <w:t>val</w:t>
      </w:r>
      <w:r w:rsidR="00F222C8">
        <w:t>u</w:t>
      </w:r>
      <w:r w:rsidR="005B734A">
        <w:t xml:space="preserve">es with </w:t>
      </w:r>
      <w:r w:rsidR="00F222C8">
        <w:t xml:space="preserve">experimental-measured </w:t>
      </w:r>
      <w:r w:rsidR="005B734A">
        <w:t xml:space="preserve">observations.  The </w:t>
      </w:r>
      <w:r w:rsidR="005B734A" w:rsidRPr="007C1E85">
        <w:rPr>
          <w:i/>
          <w:iCs/>
        </w:rPr>
        <w:t>hierarchy problem</w:t>
      </w:r>
      <w:r w:rsidR="005B734A">
        <w:t xml:space="preserve"> illustrates </w:t>
      </w:r>
      <w:r w:rsidR="005B734A" w:rsidRPr="004474AB">
        <w:rPr>
          <w:i/>
          <w:iCs/>
        </w:rPr>
        <w:t>unnaturalness</w:t>
      </w:r>
      <w:r w:rsidR="005B734A">
        <w:t xml:space="preserve"> in physics</w:t>
      </w:r>
      <w:r w:rsidR="004B579A">
        <w:t xml:space="preserve">; </w:t>
      </w:r>
      <w:r w:rsidR="00A675FF">
        <w:t>examples</w:t>
      </w:r>
      <w:r w:rsidR="005B734A">
        <w:t xml:space="preserve"> </w:t>
      </w:r>
      <w:r w:rsidR="00A675FF">
        <w:t>are</w:t>
      </w:r>
      <w:r w:rsidR="00791191">
        <w:t xml:space="preserve"> </w:t>
      </w:r>
      <w:r>
        <w:t xml:space="preserve">the </w:t>
      </w:r>
      <w:r w:rsidR="008A0604">
        <w:t>enigmatic</w:t>
      </w:r>
      <w:r>
        <w:t xml:space="preserve"> small mass of the Higgs boson</w:t>
      </w:r>
      <w:r w:rsidR="00A924E0">
        <w:t>, the large discrepancy between the weak force and gravity,</w:t>
      </w:r>
      <w:r>
        <w:t xml:space="preserve"> and the small value of the cosmological constant in the Einstein’s </w:t>
      </w:r>
      <w:r w:rsidR="008A0604">
        <w:t xml:space="preserve">gravitational </w:t>
      </w:r>
      <w:r>
        <w:t xml:space="preserve">equations.  </w:t>
      </w:r>
      <w:r w:rsidR="00A675FF">
        <w:t xml:space="preserve">Gravity is different also than the other fundamental forces.  </w:t>
      </w:r>
      <w:r w:rsidR="009E7BF8">
        <w:t>The determined values of</w:t>
      </w:r>
      <w:r w:rsidR="00D66793">
        <w:t xml:space="preserve"> the coupling constants of </w:t>
      </w:r>
      <w:r w:rsidR="009E7BF8">
        <w:t>the</w:t>
      </w:r>
      <w:r w:rsidR="00D66793">
        <w:t xml:space="preserve"> differen</w:t>
      </w:r>
      <w:r w:rsidR="00402417">
        <w:t>t</w:t>
      </w:r>
      <w:r w:rsidR="00D66793">
        <w:t xml:space="preserve"> </w:t>
      </w:r>
      <w:r w:rsidR="009E7BF8">
        <w:t xml:space="preserve">physical </w:t>
      </w:r>
      <w:r w:rsidR="00D66793">
        <w:t>forces in declining order—strong, electromagnetic, weak---</w:t>
      </w:r>
      <w:r w:rsidR="00C93094">
        <w:t>all</w:t>
      </w:r>
      <w:r w:rsidR="009E7BF8">
        <w:t>,</w:t>
      </w:r>
      <w:r w:rsidR="00C93094">
        <w:t xml:space="preserve"> </w:t>
      </w:r>
      <w:r w:rsidR="00D66793">
        <w:t xml:space="preserve">are much stronger than gravity.  </w:t>
      </w:r>
      <w:r w:rsidR="00083901">
        <w:t xml:space="preserve">The strong </w:t>
      </w:r>
      <w:r w:rsidR="003844E6">
        <w:t xml:space="preserve">nuclear </w:t>
      </w:r>
      <w:r w:rsidR="00083901">
        <w:t>force is 10 raised to the 40</w:t>
      </w:r>
      <w:r w:rsidR="00083901" w:rsidRPr="00083901">
        <w:rPr>
          <w:vertAlign w:val="superscript"/>
        </w:rPr>
        <w:t>th</w:t>
      </w:r>
      <w:r w:rsidR="00083901">
        <w:t xml:space="preserve"> power stronger than gravity.  </w:t>
      </w:r>
      <w:r w:rsidR="009B566A">
        <w:t>Perhaps</w:t>
      </w:r>
      <w:r w:rsidR="00D66793">
        <w:t xml:space="preserve"> gravity is not a true force but a change of positioning </w:t>
      </w:r>
      <w:r w:rsidR="0029281D">
        <w:t xml:space="preserve">in spacetime </w:t>
      </w:r>
      <w:r w:rsidR="00D97621">
        <w:t xml:space="preserve">of </w:t>
      </w:r>
      <w:r w:rsidR="00E16AB1">
        <w:t>objects</w:t>
      </w:r>
      <w:r w:rsidR="00BF67E9">
        <w:t>/phenomena</w:t>
      </w:r>
      <w:r w:rsidR="00E16AB1">
        <w:t xml:space="preserve"> consisting of </w:t>
      </w:r>
      <w:r w:rsidR="00D97621">
        <w:t>matter and energy</w:t>
      </w:r>
      <w:r w:rsidR="00D66793">
        <w:t xml:space="preserve"> in response to the </w:t>
      </w:r>
      <w:r w:rsidR="00C20C10">
        <w:t xml:space="preserve">rapid </w:t>
      </w:r>
      <w:r w:rsidR="00D66793">
        <w:t xml:space="preserve">outward expansion of our Cosmos. </w:t>
      </w:r>
      <w:r w:rsidR="00D97621">
        <w:t xml:space="preserve"> </w:t>
      </w:r>
      <w:r w:rsidR="00E520CF">
        <w:t>All</w:t>
      </w:r>
      <w:r w:rsidR="00F21194">
        <w:t xml:space="preserve"> </w:t>
      </w:r>
      <w:r w:rsidR="009F6635">
        <w:t xml:space="preserve">the </w:t>
      </w:r>
      <w:r w:rsidR="00A11E17">
        <w:t xml:space="preserve">above examples </w:t>
      </w:r>
      <w:r w:rsidR="00F21194">
        <w:t xml:space="preserve">in truth are </w:t>
      </w:r>
      <w:r w:rsidR="00F21194" w:rsidRPr="00543436">
        <w:rPr>
          <w:i/>
          <w:iCs/>
        </w:rPr>
        <w:t xml:space="preserve">natural </w:t>
      </w:r>
      <w:r w:rsidR="00F21194">
        <w:t xml:space="preserve">but set by </w:t>
      </w:r>
      <w:r w:rsidR="00543436">
        <w:t xml:space="preserve">what feels </w:t>
      </w:r>
      <w:r w:rsidR="0047273E">
        <w:t xml:space="preserve">to </w:t>
      </w:r>
      <w:r w:rsidR="004B579A">
        <w:t>us</w:t>
      </w:r>
      <w:r w:rsidR="00543436">
        <w:t xml:space="preserve"> </w:t>
      </w:r>
      <w:r w:rsidR="0047273E">
        <w:t>are</w:t>
      </w:r>
      <w:r w:rsidR="00543436">
        <w:t xml:space="preserve"> contrivance</w:t>
      </w:r>
      <w:r w:rsidR="0047273E">
        <w:t>s</w:t>
      </w:r>
      <w:r w:rsidR="00543436">
        <w:t>—Mother Nature</w:t>
      </w:r>
      <w:r w:rsidR="00F21194">
        <w:t xml:space="preserve"> </w:t>
      </w:r>
      <w:r w:rsidR="007D56E4">
        <w:t>appears to inexplicably go</w:t>
      </w:r>
      <w:r w:rsidR="00F21194">
        <w:t xml:space="preserve"> out of its way to define these important </w:t>
      </w:r>
      <w:r w:rsidR="006003FE">
        <w:t>set</w:t>
      </w:r>
      <w:r w:rsidR="00F21194">
        <w:t xml:space="preserve"> of extra</w:t>
      </w:r>
      <w:r w:rsidR="006003FE">
        <w:t>-</w:t>
      </w:r>
      <w:r w:rsidR="00F21194">
        <w:t>ordinary</w:t>
      </w:r>
      <w:r w:rsidR="007D56E4">
        <w:t xml:space="preserve">, unnatural </w:t>
      </w:r>
      <w:r w:rsidR="00F21194">
        <w:t>values</w:t>
      </w:r>
      <w:r w:rsidR="007D56E4">
        <w:t>.</w:t>
      </w:r>
      <w:r w:rsidR="00F21194">
        <w:t xml:space="preserve">  </w:t>
      </w:r>
      <w:r w:rsidR="00543436">
        <w:t xml:space="preserve">Nature is what it is and we should </w:t>
      </w:r>
      <w:r w:rsidR="00471854">
        <w:t>expect</w:t>
      </w:r>
      <w:r w:rsidR="00543436">
        <w:t xml:space="preserve"> </w:t>
      </w:r>
      <w:r w:rsidR="00471854">
        <w:t xml:space="preserve">its workings </w:t>
      </w:r>
      <w:r w:rsidR="00543436">
        <w:t>to surprise us</w:t>
      </w:r>
      <w:r w:rsidR="007D56E4">
        <w:t>, for by definition, nothing that is natural can be unso</w:t>
      </w:r>
      <w:r w:rsidR="00375154">
        <w:t xml:space="preserve">, no matter how askew it feels to us. </w:t>
      </w:r>
      <w:r w:rsidR="00543436">
        <w:t xml:space="preserve"> </w:t>
      </w:r>
    </w:p>
    <w:p w14:paraId="5BD1BDFA" w14:textId="24913DEB" w:rsidR="00AC220A" w:rsidRPr="00AC220A" w:rsidRDefault="00AC220A" w:rsidP="00AC220A">
      <w:r w:rsidRPr="00AC220A">
        <w:t xml:space="preserve">All those </w:t>
      </w:r>
      <w:r w:rsidR="00004E9A">
        <w:t xml:space="preserve">physical </w:t>
      </w:r>
      <w:r w:rsidRPr="00AC220A">
        <w:t xml:space="preserve">parameters that would derail the evolution of a livable world if off only by a </w:t>
      </w:r>
      <w:r w:rsidR="00C64217">
        <w:t>micro</w:t>
      </w:r>
      <w:r w:rsidRPr="00AC220A">
        <w:t xml:space="preserve">fraction are not as variable as one might think no matter how slim the margin of error appears.  They form and exist only on the linear dimensions of what has evolved in </w:t>
      </w:r>
      <w:r w:rsidR="009E7BF8" w:rsidRPr="00AC220A">
        <w:t>later</w:t>
      </w:r>
      <w:r w:rsidRPr="00AC220A">
        <w:t xml:space="preserve"> IR theories </w:t>
      </w:r>
      <w:r w:rsidR="00A66F93">
        <w:t>from the more</w:t>
      </w:r>
      <w:r w:rsidRPr="00AC220A">
        <w:t xml:space="preserve"> set in </w:t>
      </w:r>
      <w:r w:rsidR="009E7BF8">
        <w:t>concrete</w:t>
      </w:r>
      <w:r w:rsidRPr="00AC220A">
        <w:t xml:space="preserve"> underlying UV theory.  </w:t>
      </w:r>
      <w:r w:rsidR="003874FC">
        <w:t xml:space="preserve">The target zone </w:t>
      </w:r>
      <w:r w:rsidR="00A66F93">
        <w:t>hit by the arrow by</w:t>
      </w:r>
      <w:r w:rsidR="003874FC">
        <w:t xml:space="preserve"> our cosmic archer on the barn door of many</w:t>
      </w:r>
      <w:r w:rsidR="00A66F93">
        <w:t xml:space="preserve"> choices---that chosen target </w:t>
      </w:r>
      <w:r w:rsidR="009E7BF8">
        <w:t xml:space="preserve">alone </w:t>
      </w:r>
      <w:r w:rsidR="00A66F93">
        <w:t>set the banquet table for the feast to come.</w:t>
      </w:r>
    </w:p>
    <w:p w14:paraId="67DF95ED" w14:textId="13446BF1" w:rsidR="00AC220A" w:rsidRPr="00AC220A" w:rsidRDefault="00AC220A" w:rsidP="00AC220A">
      <w:r w:rsidRPr="00AC220A">
        <w:t>Often we presume enthusiastically that the evolution for life of our Universe was extremely fortuitous which for us here on Earth it was, but as the end product of all the choices offered by the ‘barn door’ was there anything extraordinary about the target zone struck</w:t>
      </w:r>
      <w:r w:rsidR="003874FC">
        <w:t>?</w:t>
      </w:r>
      <w:r w:rsidRPr="00AC220A">
        <w:t xml:space="preserve">  Could another targeted zone </w:t>
      </w:r>
      <w:r w:rsidR="003F0088" w:rsidRPr="00AC220A">
        <w:t>have been</w:t>
      </w:r>
      <w:r w:rsidRPr="00AC220A">
        <w:t xml:space="preserve"> better or worse? Yes, I believe </w:t>
      </w:r>
      <w:r w:rsidR="003F0088" w:rsidRPr="00AC220A">
        <w:t>that</w:t>
      </w:r>
      <w:r w:rsidRPr="00AC220A">
        <w:t xml:space="preserve"> our </w:t>
      </w:r>
      <w:r w:rsidR="00AD0171" w:rsidRPr="00AC220A">
        <w:t>Universe,</w:t>
      </w:r>
      <w:r w:rsidRPr="00AC220A">
        <w:t xml:space="preserve"> although it has produced abundant life on Earth and most likely elsewhere</w:t>
      </w:r>
      <w:r w:rsidR="00407CB4">
        <w:t xml:space="preserve"> also</w:t>
      </w:r>
      <w:r w:rsidRPr="00AC220A">
        <w:t xml:space="preserve">, most of its vastness precludes life and functions as a </w:t>
      </w:r>
      <w:r w:rsidR="00C94FD0">
        <w:t>lifeless</w:t>
      </w:r>
      <w:r w:rsidRPr="00AC220A">
        <w:t xml:space="preserve"> abyss.  Another UV target as a starting point might </w:t>
      </w:r>
      <w:r w:rsidR="005B3FAE" w:rsidRPr="00AC220A">
        <w:t>have</w:t>
      </w:r>
      <w:r w:rsidRPr="00AC220A">
        <w:t xml:space="preserve"> </w:t>
      </w:r>
      <w:r w:rsidR="003F0088" w:rsidRPr="00AC220A">
        <w:t>allowed</w:t>
      </w:r>
      <w:r w:rsidRPr="00AC220A">
        <w:t xml:space="preserve"> life to </w:t>
      </w:r>
      <w:r w:rsidR="00F83A7F" w:rsidRPr="00AC220A">
        <w:t>prosper in</w:t>
      </w:r>
      <w:r w:rsidRPr="00AC220A">
        <w:t xml:space="preserve"> almost every feasible place; </w:t>
      </w:r>
      <w:r w:rsidR="003F0088" w:rsidRPr="00AC220A">
        <w:t>also,</w:t>
      </w:r>
      <w:r w:rsidRPr="00AC220A">
        <w:t xml:space="preserve"> an unfortunate UV theory as a starting point m</w:t>
      </w:r>
      <w:r w:rsidR="00EE1002">
        <w:t>ay have precluded any</w:t>
      </w:r>
      <w:r w:rsidRPr="00AC220A">
        <w:t xml:space="preserve"> life </w:t>
      </w:r>
      <w:r w:rsidR="00525387">
        <w:t>at all</w:t>
      </w:r>
      <w:r w:rsidRPr="00AC220A">
        <w:t xml:space="preserve">. </w:t>
      </w:r>
      <w:r w:rsidR="00782105">
        <w:t xml:space="preserve"> </w:t>
      </w:r>
      <w:r w:rsidRPr="00AC220A">
        <w:t xml:space="preserve">My suspicion is that our </w:t>
      </w:r>
      <w:r w:rsidR="00DB419A">
        <w:t xml:space="preserve">original </w:t>
      </w:r>
      <w:r w:rsidRPr="00AC220A">
        <w:t xml:space="preserve">UV theory was </w:t>
      </w:r>
      <w:r w:rsidRPr="00BA345C">
        <w:rPr>
          <w:i/>
          <w:iCs/>
        </w:rPr>
        <w:t>average</w:t>
      </w:r>
      <w:r w:rsidRPr="00AC220A">
        <w:t xml:space="preserve"> for its propensity to encourage life from the material and energies left </w:t>
      </w:r>
      <w:r w:rsidR="00434820">
        <w:t xml:space="preserve">by the previous Universe </w:t>
      </w:r>
      <w:r w:rsidRPr="00AC220A">
        <w:t xml:space="preserve">as building blocks for our current Universe.  Earth itself, the only known place of life, is beset by a plethora of physical parameters that </w:t>
      </w:r>
      <w:r w:rsidRPr="00AC220A">
        <w:lastRenderedPageBreak/>
        <w:t>apparently had to be in a ‘</w:t>
      </w:r>
      <w:r w:rsidR="00581F5B" w:rsidRPr="00AC220A">
        <w:t>goldilocks</w:t>
      </w:r>
      <w:r w:rsidRPr="00AC220A">
        <w:t xml:space="preserve"> zone’ for it to become fruitful</w:t>
      </w:r>
      <w:r w:rsidR="0079683D">
        <w:t>----</w:t>
      </w:r>
      <w:r w:rsidR="00434820">
        <w:t xml:space="preserve">for </w:t>
      </w:r>
      <w:r w:rsidRPr="00AC220A">
        <w:t xml:space="preserve">over millions of years it was little more than a barren, hot rock. </w:t>
      </w:r>
      <w:r w:rsidR="00AC35E8">
        <w:t xml:space="preserve"> </w:t>
      </w:r>
      <w:r w:rsidR="003A492F">
        <w:t xml:space="preserve">Despite the billions of stars and planets, it is here that the conditions </w:t>
      </w:r>
      <w:r w:rsidR="00BA345C">
        <w:t>spun together</w:t>
      </w:r>
      <w:r w:rsidR="003A492F">
        <w:t xml:space="preserve"> to allow for the fabric of life</w:t>
      </w:r>
      <w:r w:rsidR="00DB419A">
        <w:t xml:space="preserve"> to weave into existence</w:t>
      </w:r>
      <w:r w:rsidR="003A492F">
        <w:t xml:space="preserve">. </w:t>
      </w:r>
      <w:r w:rsidR="00434820">
        <w:t xml:space="preserve"> </w:t>
      </w:r>
      <w:r w:rsidR="003A492F">
        <w:t>Liquid water</w:t>
      </w:r>
      <w:r w:rsidR="004060EC">
        <w:t>,---</w:t>
      </w:r>
      <w:r w:rsidR="00C157B6">
        <w:t xml:space="preserve">and </w:t>
      </w:r>
      <w:r w:rsidR="004060EC">
        <w:t xml:space="preserve">its </w:t>
      </w:r>
      <w:r w:rsidR="00852577">
        <w:t xml:space="preserve">lesser </w:t>
      </w:r>
      <w:r w:rsidR="004060EC">
        <w:t>density as ice, its freezing point and polarity---</w:t>
      </w:r>
      <w:r w:rsidR="003A492F">
        <w:t xml:space="preserve"> the </w:t>
      </w:r>
      <w:r w:rsidR="004060EC">
        <w:t xml:space="preserve">planet’s </w:t>
      </w:r>
      <w:r w:rsidR="003A492F">
        <w:t xml:space="preserve">distance from the Sun, a protective magnetic field, plate tectonics, the formation of oxygen by early colonizers, the ozone layer, essential building block chemicals, a stabilizing moon satellite, </w:t>
      </w:r>
      <w:r w:rsidR="00DC0365">
        <w:t xml:space="preserve">and </w:t>
      </w:r>
      <w:r w:rsidR="003A492F">
        <w:t>etc.</w:t>
      </w:r>
      <w:r w:rsidR="00434820">
        <w:t xml:space="preserve">---all had to be just so.  </w:t>
      </w:r>
      <w:r w:rsidR="003A492F">
        <w:t xml:space="preserve">The list of critical parameters is impressive and to occur together </w:t>
      </w:r>
      <w:r w:rsidR="00D46B71">
        <w:t xml:space="preserve">highly </w:t>
      </w:r>
      <w:r w:rsidR="00EA166E">
        <w:t>improbable</w:t>
      </w:r>
      <w:r w:rsidR="00294167">
        <w:t xml:space="preserve">.  </w:t>
      </w:r>
      <w:r w:rsidR="00EF5B30">
        <w:t>Earth was n</w:t>
      </w:r>
      <w:r w:rsidRPr="00AC220A">
        <w:t>o oasis for life at first and it was the evolution of life that over eons made it h</w:t>
      </w:r>
      <w:r w:rsidR="00A90AFB">
        <w:t>ospitable</w:t>
      </w:r>
      <w:r w:rsidRPr="00AC220A">
        <w:t xml:space="preserve"> for </w:t>
      </w:r>
      <w:r w:rsidR="00EF5B30">
        <w:t xml:space="preserve">the </w:t>
      </w:r>
      <w:r w:rsidRPr="00AC220A">
        <w:t xml:space="preserve">higher forms of life, like us. </w:t>
      </w:r>
      <w:r w:rsidR="006B0EC4">
        <w:t xml:space="preserve"> </w:t>
      </w:r>
      <w:r w:rsidR="00434820">
        <w:t xml:space="preserve">It is not just infinitesimal good luck that </w:t>
      </w:r>
      <w:r w:rsidR="00ED01AA">
        <w:t xml:space="preserve">allowed </w:t>
      </w:r>
      <w:r w:rsidR="00434820">
        <w:t>our plane</w:t>
      </w:r>
      <w:r w:rsidR="00ED01AA">
        <w:t>t</w:t>
      </w:r>
      <w:r w:rsidR="00434820">
        <w:t xml:space="preserve"> to flourish. </w:t>
      </w:r>
      <w:r w:rsidR="00C157B6">
        <w:t xml:space="preserve"> </w:t>
      </w:r>
      <w:r w:rsidR="00434820">
        <w:t xml:space="preserve">It </w:t>
      </w:r>
      <w:r w:rsidR="006B0EC4">
        <w:t xml:space="preserve">was and </w:t>
      </w:r>
      <w:r w:rsidR="00434820">
        <w:t xml:space="preserve">is the underlying paradigm </w:t>
      </w:r>
      <w:r w:rsidR="00D46B71">
        <w:t xml:space="preserve">set into place by the original UV theory that channels the </w:t>
      </w:r>
      <w:r w:rsidR="00ED01AA">
        <w:t>future and</w:t>
      </w:r>
      <w:r w:rsidR="00D46B71">
        <w:t xml:space="preserve"> makes doable what appears to us as impossibilities.</w:t>
      </w:r>
      <w:r w:rsidR="00ED01AA">
        <w:t xml:space="preserve">  It happened here </w:t>
      </w:r>
      <w:r w:rsidR="00682ABD">
        <w:t xml:space="preserve">for promoting viable life </w:t>
      </w:r>
      <w:r w:rsidR="00ED01AA">
        <w:t xml:space="preserve">and I predict </w:t>
      </w:r>
      <w:r w:rsidR="00A52514">
        <w:t xml:space="preserve">many places </w:t>
      </w:r>
      <w:r w:rsidR="00ED01AA">
        <w:t xml:space="preserve">elsewhere throughout the spectacular expanse of our Universe.  </w:t>
      </w:r>
      <w:r w:rsidR="00EE3DF9">
        <w:t>Perhaps</w:t>
      </w:r>
      <w:r w:rsidR="00C157B6">
        <w:t xml:space="preserve"> those peculiar </w:t>
      </w:r>
      <w:r w:rsidR="008476EE">
        <w:t xml:space="preserve">values of necessary physical </w:t>
      </w:r>
      <w:r w:rsidR="00C157B6">
        <w:t xml:space="preserve">constants that feel out-of-sync with Nature are set by important milestones from the original baseline </w:t>
      </w:r>
      <w:r w:rsidR="00365758">
        <w:t xml:space="preserve">UV </w:t>
      </w:r>
      <w:r w:rsidR="00C157B6">
        <w:t xml:space="preserve">mechanism that percolate up to influence the IR theories that organize </w:t>
      </w:r>
      <w:r w:rsidR="00EE3DF9">
        <w:t>everyday</w:t>
      </w:r>
      <w:r w:rsidR="00C157B6">
        <w:t xml:space="preserve"> life and events </w:t>
      </w:r>
      <w:r w:rsidR="00EE3DF9">
        <w:t xml:space="preserve">for us </w:t>
      </w:r>
      <w:r w:rsidR="00E65BFC">
        <w:t xml:space="preserve">now </w:t>
      </w:r>
      <w:r w:rsidR="00C157B6">
        <w:t>in this Cosmos.</w:t>
      </w:r>
    </w:p>
    <w:p w14:paraId="0A4FFAF4" w14:textId="2F81C677" w:rsidR="00AC220A" w:rsidRDefault="001C0455" w:rsidP="00AC220A">
      <w:r>
        <w:t xml:space="preserve">The sweet spot for life is ephemerous and fragile.  </w:t>
      </w:r>
      <w:r w:rsidR="00AC220A" w:rsidRPr="00AC220A">
        <w:t xml:space="preserve">It is </w:t>
      </w:r>
      <w:r w:rsidR="004A02AF">
        <w:t>similar to</w:t>
      </w:r>
      <w:r w:rsidR="00AC220A" w:rsidRPr="00AC220A">
        <w:t xml:space="preserve"> </w:t>
      </w:r>
      <w:r w:rsidR="00772E3C">
        <w:t xml:space="preserve">the location of </w:t>
      </w:r>
      <w:r w:rsidR="00AC220A" w:rsidRPr="00AC220A">
        <w:t>my Crosswinds cottage</w:t>
      </w:r>
      <w:r w:rsidR="00C248F7">
        <w:t xml:space="preserve">s and motel </w:t>
      </w:r>
      <w:r w:rsidR="008476EE">
        <w:t xml:space="preserve">room </w:t>
      </w:r>
      <w:r w:rsidR="00AC220A" w:rsidRPr="00AC220A">
        <w:t xml:space="preserve">at Old Orchard Beach, close enough to the </w:t>
      </w:r>
      <w:r w:rsidR="00546805">
        <w:t xml:space="preserve">magnanimity of the Gulf of Maine’s </w:t>
      </w:r>
      <w:r w:rsidR="00AC220A" w:rsidRPr="00AC220A">
        <w:t>ocean waters</w:t>
      </w:r>
      <w:r w:rsidR="0090353C">
        <w:t xml:space="preserve"> but closer </w:t>
      </w:r>
      <w:r w:rsidR="000945B3">
        <w:t xml:space="preserve">still </w:t>
      </w:r>
      <w:r w:rsidR="0090353C">
        <w:t>to the noisy</w:t>
      </w:r>
      <w:r w:rsidR="006B0EC4">
        <w:t xml:space="preserve"> rattling of the</w:t>
      </w:r>
      <w:r w:rsidR="0090353C">
        <w:t xml:space="preserve"> rail</w:t>
      </w:r>
      <w:r w:rsidR="006B0EC4">
        <w:t>road</w:t>
      </w:r>
      <w:r w:rsidR="0090353C">
        <w:t xml:space="preserve"> track</w:t>
      </w:r>
      <w:r w:rsidR="006B0EC4">
        <w:t xml:space="preserve"> </w:t>
      </w:r>
      <w:r w:rsidR="004A02AF">
        <w:t xml:space="preserve">where too </w:t>
      </w:r>
      <w:r w:rsidR="000945B3">
        <w:t xml:space="preserve">often </w:t>
      </w:r>
      <w:r w:rsidR="006B0EC4">
        <w:t xml:space="preserve">a locomotive </w:t>
      </w:r>
      <w:r w:rsidR="004A02AF">
        <w:t xml:space="preserve">is </w:t>
      </w:r>
      <w:r w:rsidR="006B0EC4">
        <w:t xml:space="preserve">chugging along pulling a mighty </w:t>
      </w:r>
      <w:r w:rsidR="00EF3922">
        <w:t>load and</w:t>
      </w:r>
      <w:r w:rsidR="000945B3">
        <w:t xml:space="preserve"> blowing its </w:t>
      </w:r>
      <w:r w:rsidR="00EF3922">
        <w:t xml:space="preserve">loud </w:t>
      </w:r>
      <w:r w:rsidR="000945B3">
        <w:t xml:space="preserve">whistle at street crossings despite being past midnight. </w:t>
      </w:r>
      <w:r w:rsidR="00521077">
        <w:t xml:space="preserve"> </w:t>
      </w:r>
      <w:r w:rsidR="0090353C">
        <w:t>Just somewhere in between</w:t>
      </w:r>
      <w:r w:rsidR="00C248F7">
        <w:t xml:space="preserve"> </w:t>
      </w:r>
      <w:r w:rsidR="00FD4EED">
        <w:t xml:space="preserve">almost summertime </w:t>
      </w:r>
      <w:r w:rsidR="00921295">
        <w:t>perfection</w:t>
      </w:r>
      <w:r w:rsidR="00C248F7">
        <w:t xml:space="preserve"> </w:t>
      </w:r>
      <w:r w:rsidR="00BF048C">
        <w:t>and</w:t>
      </w:r>
      <w:r w:rsidR="00C248F7">
        <w:t xml:space="preserve"> </w:t>
      </w:r>
      <w:r w:rsidR="00921295">
        <w:t xml:space="preserve">the rather comical </w:t>
      </w:r>
      <w:r w:rsidR="001B4C76">
        <w:t xml:space="preserve">slew of </w:t>
      </w:r>
      <w:r w:rsidR="00921295" w:rsidRPr="00921295">
        <w:rPr>
          <w:i/>
          <w:iCs/>
        </w:rPr>
        <w:t>My Cousin Vinny</w:t>
      </w:r>
      <w:r w:rsidR="004A02AF">
        <w:t>’s</w:t>
      </w:r>
      <w:r w:rsidR="001B4C76">
        <w:t xml:space="preserve"> </w:t>
      </w:r>
      <w:r w:rsidR="00BB39CF">
        <w:t>sill</w:t>
      </w:r>
      <w:r w:rsidR="000976EB">
        <w:t>iest</w:t>
      </w:r>
      <w:r w:rsidR="00BB39CF">
        <w:t xml:space="preserve"> </w:t>
      </w:r>
      <w:r w:rsidR="004A02AF">
        <w:t xml:space="preserve">movie </w:t>
      </w:r>
      <w:r w:rsidR="00921295">
        <w:t>moments</w:t>
      </w:r>
      <w:r w:rsidR="0090353C">
        <w:t>!</w:t>
      </w:r>
    </w:p>
    <w:p w14:paraId="64959E29" w14:textId="1C9F2CF9" w:rsidR="00BD4FEE" w:rsidRPr="00C03C9D" w:rsidRDefault="00BD4FEE" w:rsidP="00AC220A">
      <w:pPr>
        <w:rPr>
          <w:sz w:val="18"/>
          <w:szCs w:val="18"/>
        </w:rPr>
      </w:pPr>
      <w:r w:rsidRPr="00C03C9D">
        <w:rPr>
          <w:sz w:val="18"/>
          <w:szCs w:val="18"/>
        </w:rPr>
        <w:t xml:space="preserve">Table: </w:t>
      </w:r>
    </w:p>
    <w:p w14:paraId="3D9033F7" w14:textId="49C55878" w:rsidR="00BD4FEE" w:rsidRPr="00C03C9D" w:rsidRDefault="00BD4FEE" w:rsidP="00AC220A">
      <w:pPr>
        <w:rPr>
          <w:sz w:val="18"/>
          <w:szCs w:val="18"/>
        </w:rPr>
      </w:pPr>
      <w:r w:rsidRPr="00C03C9D">
        <w:rPr>
          <w:sz w:val="18"/>
          <w:szCs w:val="18"/>
        </w:rPr>
        <w:t>Critical Cosmic Constants including the four fundamental forces:</w:t>
      </w:r>
    </w:p>
    <w:p w14:paraId="500C7F28" w14:textId="5983954C" w:rsidR="00BD4FEE" w:rsidRPr="00C03C9D" w:rsidRDefault="00BD4FEE" w:rsidP="00BD4FEE">
      <w:pPr>
        <w:pStyle w:val="ListParagraph"/>
        <w:numPr>
          <w:ilvl w:val="0"/>
          <w:numId w:val="2"/>
        </w:numPr>
        <w:rPr>
          <w:sz w:val="18"/>
          <w:szCs w:val="18"/>
        </w:rPr>
      </w:pPr>
      <w:r w:rsidRPr="00C03C9D">
        <w:rPr>
          <w:sz w:val="18"/>
          <w:szCs w:val="18"/>
        </w:rPr>
        <w:t>Gravitational Force</w:t>
      </w:r>
    </w:p>
    <w:p w14:paraId="23F21776" w14:textId="6D03B3E4" w:rsidR="00BD4FEE" w:rsidRPr="00C03C9D" w:rsidRDefault="00BD4FEE" w:rsidP="00BD4FEE">
      <w:pPr>
        <w:pStyle w:val="ListParagraph"/>
        <w:numPr>
          <w:ilvl w:val="0"/>
          <w:numId w:val="2"/>
        </w:numPr>
        <w:rPr>
          <w:sz w:val="18"/>
          <w:szCs w:val="18"/>
        </w:rPr>
      </w:pPr>
      <w:r w:rsidRPr="00C03C9D">
        <w:rPr>
          <w:sz w:val="18"/>
          <w:szCs w:val="18"/>
        </w:rPr>
        <w:t>Electromagnetic Force</w:t>
      </w:r>
    </w:p>
    <w:p w14:paraId="5C0B89CB" w14:textId="62BDD077" w:rsidR="00BD4FEE" w:rsidRPr="00C03C9D" w:rsidRDefault="00BD4FEE" w:rsidP="00BD4FEE">
      <w:pPr>
        <w:pStyle w:val="ListParagraph"/>
        <w:numPr>
          <w:ilvl w:val="0"/>
          <w:numId w:val="2"/>
        </w:numPr>
        <w:rPr>
          <w:sz w:val="18"/>
          <w:szCs w:val="18"/>
        </w:rPr>
      </w:pPr>
      <w:r w:rsidRPr="00C03C9D">
        <w:rPr>
          <w:sz w:val="18"/>
          <w:szCs w:val="18"/>
        </w:rPr>
        <w:t>Strong Nuclei Force</w:t>
      </w:r>
    </w:p>
    <w:p w14:paraId="5E7693CF" w14:textId="5A1B379E" w:rsidR="00BD4FEE" w:rsidRPr="00C03C9D" w:rsidRDefault="00BD4FEE" w:rsidP="00BD4FEE">
      <w:pPr>
        <w:pStyle w:val="ListParagraph"/>
        <w:numPr>
          <w:ilvl w:val="0"/>
          <w:numId w:val="2"/>
        </w:numPr>
        <w:rPr>
          <w:sz w:val="18"/>
          <w:szCs w:val="18"/>
        </w:rPr>
      </w:pPr>
      <w:r w:rsidRPr="00C03C9D">
        <w:rPr>
          <w:sz w:val="18"/>
          <w:szCs w:val="18"/>
        </w:rPr>
        <w:t>Weak Nucle</w:t>
      </w:r>
      <w:r w:rsidR="001F4071">
        <w:rPr>
          <w:sz w:val="18"/>
          <w:szCs w:val="18"/>
        </w:rPr>
        <w:t>i</w:t>
      </w:r>
      <w:r w:rsidRPr="00C03C9D">
        <w:rPr>
          <w:sz w:val="18"/>
          <w:szCs w:val="18"/>
        </w:rPr>
        <w:t xml:space="preserve"> Force</w:t>
      </w:r>
    </w:p>
    <w:p w14:paraId="557A5B2E" w14:textId="29047708" w:rsidR="00BD4FEE" w:rsidRPr="00C03C9D" w:rsidRDefault="00BD4FEE" w:rsidP="00BD4FEE">
      <w:pPr>
        <w:rPr>
          <w:sz w:val="18"/>
          <w:szCs w:val="18"/>
        </w:rPr>
      </w:pPr>
      <w:r w:rsidRPr="00C03C9D">
        <w:rPr>
          <w:sz w:val="18"/>
          <w:szCs w:val="18"/>
        </w:rPr>
        <w:t>In addition to the initial critical conditions that had to be in place our Universe exhibits a high-degree of fine-tuning that permits life to evolve including:</w:t>
      </w:r>
    </w:p>
    <w:p w14:paraId="4B577F5D" w14:textId="6D5C0BE7" w:rsidR="00BD4FEE" w:rsidRPr="00C03C9D" w:rsidRDefault="004060EC" w:rsidP="001D4BF6">
      <w:pPr>
        <w:pStyle w:val="ListParagraph"/>
        <w:numPr>
          <w:ilvl w:val="0"/>
          <w:numId w:val="3"/>
        </w:numPr>
        <w:rPr>
          <w:sz w:val="18"/>
          <w:szCs w:val="18"/>
        </w:rPr>
      </w:pPr>
      <w:r w:rsidRPr="00C03C9D">
        <w:rPr>
          <w:sz w:val="18"/>
          <w:szCs w:val="18"/>
        </w:rPr>
        <w:t>Ratio of the masses of protons and electrons.</w:t>
      </w:r>
    </w:p>
    <w:p w14:paraId="3FE59196" w14:textId="5FA86466" w:rsidR="004060EC" w:rsidRPr="00742E60" w:rsidRDefault="004060EC" w:rsidP="00742E60">
      <w:pPr>
        <w:pStyle w:val="ListParagraph"/>
        <w:numPr>
          <w:ilvl w:val="0"/>
          <w:numId w:val="3"/>
        </w:numPr>
        <w:rPr>
          <w:sz w:val="18"/>
          <w:szCs w:val="18"/>
        </w:rPr>
      </w:pPr>
      <w:r w:rsidRPr="00C03C9D">
        <w:rPr>
          <w:sz w:val="18"/>
          <w:szCs w:val="18"/>
        </w:rPr>
        <w:t>Velocity of Light</w:t>
      </w:r>
      <w:r w:rsidR="00742E60">
        <w:rPr>
          <w:sz w:val="18"/>
          <w:szCs w:val="18"/>
        </w:rPr>
        <w:t xml:space="preserve"> and the </w:t>
      </w:r>
      <w:r w:rsidR="00034796">
        <w:rPr>
          <w:sz w:val="18"/>
          <w:szCs w:val="18"/>
        </w:rPr>
        <w:t>l</w:t>
      </w:r>
      <w:r w:rsidRPr="00742E60">
        <w:rPr>
          <w:sz w:val="18"/>
          <w:szCs w:val="18"/>
        </w:rPr>
        <w:t>uminosity of the Stars</w:t>
      </w:r>
    </w:p>
    <w:p w14:paraId="31FA083A" w14:textId="6CEBA28E" w:rsidR="004060EC" w:rsidRDefault="00C03C9D" w:rsidP="001D4BF6">
      <w:pPr>
        <w:pStyle w:val="ListParagraph"/>
        <w:numPr>
          <w:ilvl w:val="0"/>
          <w:numId w:val="3"/>
        </w:numPr>
        <w:rPr>
          <w:sz w:val="18"/>
          <w:szCs w:val="18"/>
        </w:rPr>
      </w:pPr>
      <w:r w:rsidRPr="00C03C9D">
        <w:rPr>
          <w:sz w:val="18"/>
          <w:szCs w:val="18"/>
        </w:rPr>
        <w:t>Mass excess of neu</w:t>
      </w:r>
      <w:r w:rsidR="001E0B52">
        <w:rPr>
          <w:sz w:val="18"/>
          <w:szCs w:val="18"/>
        </w:rPr>
        <w:t>t</w:t>
      </w:r>
      <w:r w:rsidRPr="00C03C9D">
        <w:rPr>
          <w:sz w:val="18"/>
          <w:szCs w:val="18"/>
        </w:rPr>
        <w:t xml:space="preserve">rons over protons. </w:t>
      </w:r>
    </w:p>
    <w:p w14:paraId="61B4879A" w14:textId="77777777" w:rsidR="0084079D" w:rsidRDefault="0084079D" w:rsidP="0084079D">
      <w:pPr>
        <w:pStyle w:val="ListParagraph"/>
        <w:rPr>
          <w:sz w:val="18"/>
          <w:szCs w:val="18"/>
        </w:rPr>
      </w:pPr>
    </w:p>
    <w:p w14:paraId="03C38936" w14:textId="77777777" w:rsidR="0084079D" w:rsidRDefault="0084079D" w:rsidP="0084079D">
      <w:pPr>
        <w:pStyle w:val="ListParagraph"/>
        <w:rPr>
          <w:sz w:val="18"/>
          <w:szCs w:val="18"/>
        </w:rPr>
      </w:pPr>
    </w:p>
    <w:p w14:paraId="11D2DEB8" w14:textId="0CF6FE7B" w:rsidR="0084079D" w:rsidRDefault="0084079D" w:rsidP="0084079D">
      <w:pPr>
        <w:jc w:val="both"/>
        <w:rPr>
          <w:sz w:val="22"/>
          <w:szCs w:val="22"/>
        </w:rPr>
      </w:pPr>
      <w:r>
        <w:rPr>
          <w:sz w:val="22"/>
          <w:szCs w:val="22"/>
        </w:rPr>
        <w:t>By R. Anthony Saritelli</w:t>
      </w:r>
      <w:r>
        <w:rPr>
          <w:sz w:val="22"/>
          <w:szCs w:val="22"/>
        </w:rPr>
        <w:tab/>
      </w:r>
      <w:r>
        <w:rPr>
          <w:sz w:val="22"/>
          <w:szCs w:val="22"/>
        </w:rPr>
        <w:tab/>
      </w:r>
      <w:r>
        <w:rPr>
          <w:sz w:val="22"/>
          <w:szCs w:val="22"/>
        </w:rPr>
        <w:tab/>
      </w:r>
      <w:r>
        <w:rPr>
          <w:sz w:val="22"/>
          <w:szCs w:val="22"/>
        </w:rPr>
        <w:tab/>
      </w:r>
      <w:r>
        <w:rPr>
          <w:sz w:val="22"/>
          <w:szCs w:val="22"/>
        </w:rPr>
        <w:tab/>
        <w:t>August</w:t>
      </w:r>
      <w:r w:rsidR="000976EB">
        <w:rPr>
          <w:sz w:val="22"/>
          <w:szCs w:val="22"/>
        </w:rPr>
        <w:t xml:space="preserve"> 19 </w:t>
      </w:r>
      <w:r>
        <w:rPr>
          <w:sz w:val="22"/>
          <w:szCs w:val="22"/>
        </w:rPr>
        <w:t>, 2025.</w:t>
      </w:r>
    </w:p>
    <w:p w14:paraId="771ACEFE" w14:textId="77777777" w:rsidR="0084079D" w:rsidRDefault="0084079D" w:rsidP="0084079D">
      <w:pPr>
        <w:jc w:val="both"/>
        <w:rPr>
          <w:sz w:val="22"/>
          <w:szCs w:val="22"/>
        </w:rPr>
      </w:pPr>
    </w:p>
    <w:p w14:paraId="0D427548" w14:textId="4694EF30" w:rsidR="0084079D" w:rsidRDefault="0084079D" w:rsidP="0084079D">
      <w:pPr>
        <w:jc w:val="both"/>
        <w:rPr>
          <w:sz w:val="22"/>
          <w:szCs w:val="22"/>
        </w:rPr>
      </w:pPr>
      <w:r>
        <w:rPr>
          <w:sz w:val="22"/>
          <w:szCs w:val="22"/>
        </w:rPr>
        <w:t>References:</w:t>
      </w:r>
    </w:p>
    <w:p w14:paraId="19A0CFC6" w14:textId="61E067B0" w:rsidR="0084079D" w:rsidRDefault="0084079D" w:rsidP="0084079D">
      <w:pPr>
        <w:jc w:val="both"/>
        <w:rPr>
          <w:sz w:val="22"/>
          <w:szCs w:val="22"/>
        </w:rPr>
      </w:pPr>
      <w:r>
        <w:rPr>
          <w:sz w:val="22"/>
          <w:szCs w:val="22"/>
        </w:rPr>
        <w:t xml:space="preserve">O’Dowd, M. </w:t>
      </w:r>
      <w:r w:rsidRPr="00B22B9D">
        <w:rPr>
          <w:i/>
          <w:iCs/>
          <w:sz w:val="22"/>
          <w:szCs w:val="22"/>
        </w:rPr>
        <w:t xml:space="preserve">Are The Fundamental Constants Finely Tuned? </w:t>
      </w:r>
      <w:r w:rsidR="00D64A00">
        <w:rPr>
          <w:i/>
          <w:iCs/>
          <w:sz w:val="22"/>
          <w:szCs w:val="22"/>
        </w:rPr>
        <w:t>Th</w:t>
      </w:r>
      <w:r w:rsidRPr="00B22B9D">
        <w:rPr>
          <w:i/>
          <w:iCs/>
          <w:sz w:val="22"/>
          <w:szCs w:val="22"/>
        </w:rPr>
        <w:t>e Naturalness Problem.</w:t>
      </w:r>
      <w:r>
        <w:rPr>
          <w:sz w:val="22"/>
          <w:szCs w:val="22"/>
        </w:rPr>
        <w:t xml:space="preserve"> Season 11: Episode 7. Spacetime. June 06, 2025.</w:t>
      </w:r>
    </w:p>
    <w:p w14:paraId="1BC94BD1" w14:textId="38C3DBB1" w:rsidR="006E692E" w:rsidRDefault="006E692E" w:rsidP="0084079D">
      <w:pPr>
        <w:jc w:val="both"/>
        <w:rPr>
          <w:sz w:val="22"/>
          <w:szCs w:val="22"/>
        </w:rPr>
      </w:pPr>
      <w:r>
        <w:rPr>
          <w:sz w:val="22"/>
          <w:szCs w:val="22"/>
        </w:rPr>
        <w:t xml:space="preserve">Netflix: </w:t>
      </w:r>
      <w:r w:rsidRPr="00B22B9D">
        <w:rPr>
          <w:i/>
          <w:iCs/>
          <w:sz w:val="22"/>
          <w:szCs w:val="22"/>
        </w:rPr>
        <w:t>Anne with an E.</w:t>
      </w:r>
      <w:r>
        <w:rPr>
          <w:sz w:val="22"/>
          <w:szCs w:val="22"/>
        </w:rPr>
        <w:t xml:space="preserve"> </w:t>
      </w:r>
      <w:r w:rsidR="00D64A00">
        <w:rPr>
          <w:sz w:val="22"/>
          <w:szCs w:val="22"/>
        </w:rPr>
        <w:t xml:space="preserve">Canadian Broadcasting Corporation. </w:t>
      </w:r>
      <w:r w:rsidR="001C125C">
        <w:rPr>
          <w:sz w:val="22"/>
          <w:szCs w:val="22"/>
        </w:rPr>
        <w:t xml:space="preserve"> Creator: Moira Walley-Beckett.</w:t>
      </w:r>
    </w:p>
    <w:p w14:paraId="30F4952B" w14:textId="58BBCCE3" w:rsidR="00DA57C9" w:rsidRPr="0084079D" w:rsidRDefault="00DA57C9" w:rsidP="0084079D">
      <w:pPr>
        <w:jc w:val="both"/>
        <w:rPr>
          <w:sz w:val="22"/>
          <w:szCs w:val="22"/>
        </w:rPr>
      </w:pPr>
      <w:r>
        <w:rPr>
          <w:sz w:val="22"/>
          <w:szCs w:val="22"/>
        </w:rPr>
        <w:t xml:space="preserve">Frank, A. </w:t>
      </w:r>
      <w:r w:rsidRPr="00DA57C9">
        <w:rPr>
          <w:i/>
          <w:iCs/>
          <w:sz w:val="22"/>
          <w:szCs w:val="22"/>
        </w:rPr>
        <w:t>Reductionism vs. Emergence: Are you ‘nothing but’ your atoms?</w:t>
      </w:r>
      <w:r>
        <w:rPr>
          <w:sz w:val="22"/>
          <w:szCs w:val="22"/>
        </w:rPr>
        <w:t xml:space="preserve"> Big Think </w:t>
      </w:r>
      <w:r w:rsidR="009F5957">
        <w:rPr>
          <w:sz w:val="22"/>
          <w:szCs w:val="22"/>
        </w:rPr>
        <w:t xml:space="preserve">Plus </w:t>
      </w:r>
      <w:r>
        <w:rPr>
          <w:sz w:val="22"/>
          <w:szCs w:val="22"/>
        </w:rPr>
        <w:t>+</w:t>
      </w:r>
      <w:r w:rsidR="00BA232A">
        <w:rPr>
          <w:sz w:val="22"/>
          <w:szCs w:val="22"/>
        </w:rPr>
        <w:t xml:space="preserve">: </w:t>
      </w:r>
      <w:r>
        <w:rPr>
          <w:sz w:val="22"/>
          <w:szCs w:val="22"/>
        </w:rPr>
        <w:t>Owned by Free Think Media April 29, 2021.</w:t>
      </w:r>
    </w:p>
    <w:sectPr w:rsidR="00DA57C9" w:rsidRPr="008407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B267B"/>
    <w:multiLevelType w:val="hybridMultilevel"/>
    <w:tmpl w:val="0E5058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27429D"/>
    <w:multiLevelType w:val="hybridMultilevel"/>
    <w:tmpl w:val="78B06A7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 w15:restartNumberingAfterBreak="0">
    <w:nsid w:val="1AEF74BD"/>
    <w:multiLevelType w:val="hybridMultilevel"/>
    <w:tmpl w:val="9B1604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91317661">
    <w:abstractNumId w:val="1"/>
  </w:num>
  <w:num w:numId="2" w16cid:durableId="1196188825">
    <w:abstractNumId w:val="2"/>
  </w:num>
  <w:num w:numId="3" w16cid:durableId="12161571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72E"/>
    <w:rsid w:val="00004E9A"/>
    <w:rsid w:val="000075D5"/>
    <w:rsid w:val="00033AC3"/>
    <w:rsid w:val="00034796"/>
    <w:rsid w:val="00034876"/>
    <w:rsid w:val="00053142"/>
    <w:rsid w:val="00066110"/>
    <w:rsid w:val="00083901"/>
    <w:rsid w:val="000879BA"/>
    <w:rsid w:val="000945B3"/>
    <w:rsid w:val="000976EB"/>
    <w:rsid w:val="000E08B7"/>
    <w:rsid w:val="000F3A49"/>
    <w:rsid w:val="00143FE4"/>
    <w:rsid w:val="0014627C"/>
    <w:rsid w:val="00147D93"/>
    <w:rsid w:val="00166981"/>
    <w:rsid w:val="00172CA1"/>
    <w:rsid w:val="00177BC5"/>
    <w:rsid w:val="00183BEA"/>
    <w:rsid w:val="00191A1F"/>
    <w:rsid w:val="001B4C76"/>
    <w:rsid w:val="001C0455"/>
    <w:rsid w:val="001C125C"/>
    <w:rsid w:val="001C6A76"/>
    <w:rsid w:val="001D4BF6"/>
    <w:rsid w:val="001E0B52"/>
    <w:rsid w:val="001F4071"/>
    <w:rsid w:val="00206B30"/>
    <w:rsid w:val="002225C0"/>
    <w:rsid w:val="002248ED"/>
    <w:rsid w:val="0022746F"/>
    <w:rsid w:val="00285814"/>
    <w:rsid w:val="0029281D"/>
    <w:rsid w:val="00294167"/>
    <w:rsid w:val="00295E9F"/>
    <w:rsid w:val="002A2CD7"/>
    <w:rsid w:val="002D28E4"/>
    <w:rsid w:val="002D505E"/>
    <w:rsid w:val="002D762F"/>
    <w:rsid w:val="003203CC"/>
    <w:rsid w:val="0032277F"/>
    <w:rsid w:val="003577D2"/>
    <w:rsid w:val="00365758"/>
    <w:rsid w:val="00366ECB"/>
    <w:rsid w:val="00375154"/>
    <w:rsid w:val="003844E6"/>
    <w:rsid w:val="003860DA"/>
    <w:rsid w:val="003874FC"/>
    <w:rsid w:val="00392328"/>
    <w:rsid w:val="003A492F"/>
    <w:rsid w:val="003A7A86"/>
    <w:rsid w:val="003B5B2D"/>
    <w:rsid w:val="003C3E79"/>
    <w:rsid w:val="003D2762"/>
    <w:rsid w:val="003D7E26"/>
    <w:rsid w:val="003F0088"/>
    <w:rsid w:val="003F73BB"/>
    <w:rsid w:val="003F7962"/>
    <w:rsid w:val="00402417"/>
    <w:rsid w:val="004060EC"/>
    <w:rsid w:val="00407CB4"/>
    <w:rsid w:val="00434820"/>
    <w:rsid w:val="004378E3"/>
    <w:rsid w:val="004474AB"/>
    <w:rsid w:val="004525BB"/>
    <w:rsid w:val="00457215"/>
    <w:rsid w:val="004618D9"/>
    <w:rsid w:val="00462FE0"/>
    <w:rsid w:val="00471854"/>
    <w:rsid w:val="0047273E"/>
    <w:rsid w:val="00495603"/>
    <w:rsid w:val="00496933"/>
    <w:rsid w:val="00496C02"/>
    <w:rsid w:val="004979E6"/>
    <w:rsid w:val="004A02AF"/>
    <w:rsid w:val="004B03B9"/>
    <w:rsid w:val="004B3A2E"/>
    <w:rsid w:val="004B570D"/>
    <w:rsid w:val="004B579A"/>
    <w:rsid w:val="004B718A"/>
    <w:rsid w:val="004D4439"/>
    <w:rsid w:val="004E0BB4"/>
    <w:rsid w:val="004E488C"/>
    <w:rsid w:val="004F6DCD"/>
    <w:rsid w:val="00512301"/>
    <w:rsid w:val="00521077"/>
    <w:rsid w:val="00524CC9"/>
    <w:rsid w:val="00525387"/>
    <w:rsid w:val="00527519"/>
    <w:rsid w:val="00543436"/>
    <w:rsid w:val="00544543"/>
    <w:rsid w:val="00546805"/>
    <w:rsid w:val="005546B3"/>
    <w:rsid w:val="00574519"/>
    <w:rsid w:val="00577121"/>
    <w:rsid w:val="00581F5B"/>
    <w:rsid w:val="005B3FAE"/>
    <w:rsid w:val="005B734A"/>
    <w:rsid w:val="005B7824"/>
    <w:rsid w:val="005C02F6"/>
    <w:rsid w:val="005D1DEC"/>
    <w:rsid w:val="005E151C"/>
    <w:rsid w:val="005E5F95"/>
    <w:rsid w:val="006003FE"/>
    <w:rsid w:val="00615CDB"/>
    <w:rsid w:val="00630BD0"/>
    <w:rsid w:val="006318D1"/>
    <w:rsid w:val="006357D0"/>
    <w:rsid w:val="00637326"/>
    <w:rsid w:val="006406A4"/>
    <w:rsid w:val="006426F1"/>
    <w:rsid w:val="00646B03"/>
    <w:rsid w:val="0066629E"/>
    <w:rsid w:val="00673A20"/>
    <w:rsid w:val="00682ABD"/>
    <w:rsid w:val="006A56B8"/>
    <w:rsid w:val="006B0EC4"/>
    <w:rsid w:val="006C5EB2"/>
    <w:rsid w:val="006D6692"/>
    <w:rsid w:val="006E11FB"/>
    <w:rsid w:val="006E692E"/>
    <w:rsid w:val="006F7E38"/>
    <w:rsid w:val="00713072"/>
    <w:rsid w:val="00736524"/>
    <w:rsid w:val="00742E60"/>
    <w:rsid w:val="00747E16"/>
    <w:rsid w:val="00752F94"/>
    <w:rsid w:val="00755065"/>
    <w:rsid w:val="00755D4B"/>
    <w:rsid w:val="007560A8"/>
    <w:rsid w:val="00771261"/>
    <w:rsid w:val="00772E3C"/>
    <w:rsid w:val="00773AFB"/>
    <w:rsid w:val="007778D6"/>
    <w:rsid w:val="00782105"/>
    <w:rsid w:val="00791191"/>
    <w:rsid w:val="00791AE6"/>
    <w:rsid w:val="0079683D"/>
    <w:rsid w:val="007C1E85"/>
    <w:rsid w:val="007D072E"/>
    <w:rsid w:val="007D15D8"/>
    <w:rsid w:val="007D4CE2"/>
    <w:rsid w:val="007D56E4"/>
    <w:rsid w:val="007E1FB3"/>
    <w:rsid w:val="007F509A"/>
    <w:rsid w:val="007F6136"/>
    <w:rsid w:val="0080150B"/>
    <w:rsid w:val="008307A5"/>
    <w:rsid w:val="0084079D"/>
    <w:rsid w:val="00840812"/>
    <w:rsid w:val="008476EE"/>
    <w:rsid w:val="00852577"/>
    <w:rsid w:val="0085422F"/>
    <w:rsid w:val="00870159"/>
    <w:rsid w:val="008A0604"/>
    <w:rsid w:val="008E21D1"/>
    <w:rsid w:val="008F7AAA"/>
    <w:rsid w:val="0090353C"/>
    <w:rsid w:val="00921295"/>
    <w:rsid w:val="00925948"/>
    <w:rsid w:val="00946705"/>
    <w:rsid w:val="00975B89"/>
    <w:rsid w:val="0099759F"/>
    <w:rsid w:val="009B566A"/>
    <w:rsid w:val="009D426C"/>
    <w:rsid w:val="009D447F"/>
    <w:rsid w:val="009E7BF8"/>
    <w:rsid w:val="009F5957"/>
    <w:rsid w:val="009F5CBD"/>
    <w:rsid w:val="009F6635"/>
    <w:rsid w:val="009F7BD5"/>
    <w:rsid w:val="00A11E17"/>
    <w:rsid w:val="00A32D18"/>
    <w:rsid w:val="00A52514"/>
    <w:rsid w:val="00A66F93"/>
    <w:rsid w:val="00A675FF"/>
    <w:rsid w:val="00A738A3"/>
    <w:rsid w:val="00A80984"/>
    <w:rsid w:val="00A85D70"/>
    <w:rsid w:val="00A90AFB"/>
    <w:rsid w:val="00A924E0"/>
    <w:rsid w:val="00A96266"/>
    <w:rsid w:val="00A96F2E"/>
    <w:rsid w:val="00AA426C"/>
    <w:rsid w:val="00AA59A2"/>
    <w:rsid w:val="00AA7040"/>
    <w:rsid w:val="00AB67A9"/>
    <w:rsid w:val="00AC220A"/>
    <w:rsid w:val="00AC35E8"/>
    <w:rsid w:val="00AD0171"/>
    <w:rsid w:val="00AE38EB"/>
    <w:rsid w:val="00AE65A8"/>
    <w:rsid w:val="00AF393F"/>
    <w:rsid w:val="00AF549B"/>
    <w:rsid w:val="00B13129"/>
    <w:rsid w:val="00B13879"/>
    <w:rsid w:val="00B22B9D"/>
    <w:rsid w:val="00B33850"/>
    <w:rsid w:val="00B345D5"/>
    <w:rsid w:val="00B41D90"/>
    <w:rsid w:val="00B42C2B"/>
    <w:rsid w:val="00B46CAA"/>
    <w:rsid w:val="00B5297F"/>
    <w:rsid w:val="00B572B9"/>
    <w:rsid w:val="00B60A58"/>
    <w:rsid w:val="00B61534"/>
    <w:rsid w:val="00B9084C"/>
    <w:rsid w:val="00BA232A"/>
    <w:rsid w:val="00BA345C"/>
    <w:rsid w:val="00BA7E65"/>
    <w:rsid w:val="00BB0B62"/>
    <w:rsid w:val="00BB39CF"/>
    <w:rsid w:val="00BB4462"/>
    <w:rsid w:val="00BB6A0E"/>
    <w:rsid w:val="00BC09D6"/>
    <w:rsid w:val="00BC6ED7"/>
    <w:rsid w:val="00BD4FEE"/>
    <w:rsid w:val="00BE1101"/>
    <w:rsid w:val="00BE375F"/>
    <w:rsid w:val="00BE4C56"/>
    <w:rsid w:val="00BF048C"/>
    <w:rsid w:val="00BF0D02"/>
    <w:rsid w:val="00BF67E9"/>
    <w:rsid w:val="00C03C9D"/>
    <w:rsid w:val="00C157B6"/>
    <w:rsid w:val="00C175B2"/>
    <w:rsid w:val="00C20C10"/>
    <w:rsid w:val="00C248F7"/>
    <w:rsid w:val="00C256C9"/>
    <w:rsid w:val="00C270C1"/>
    <w:rsid w:val="00C4743E"/>
    <w:rsid w:val="00C50021"/>
    <w:rsid w:val="00C56C93"/>
    <w:rsid w:val="00C64217"/>
    <w:rsid w:val="00C93094"/>
    <w:rsid w:val="00C94FD0"/>
    <w:rsid w:val="00CC0241"/>
    <w:rsid w:val="00CC1279"/>
    <w:rsid w:val="00CD2BBE"/>
    <w:rsid w:val="00CD6DD6"/>
    <w:rsid w:val="00CE1F93"/>
    <w:rsid w:val="00CF22E2"/>
    <w:rsid w:val="00D0328C"/>
    <w:rsid w:val="00D04BF8"/>
    <w:rsid w:val="00D06433"/>
    <w:rsid w:val="00D07C47"/>
    <w:rsid w:val="00D214FE"/>
    <w:rsid w:val="00D21E79"/>
    <w:rsid w:val="00D234CC"/>
    <w:rsid w:val="00D30E81"/>
    <w:rsid w:val="00D34D70"/>
    <w:rsid w:val="00D46B71"/>
    <w:rsid w:val="00D64A00"/>
    <w:rsid w:val="00D66793"/>
    <w:rsid w:val="00D803F4"/>
    <w:rsid w:val="00D84F7A"/>
    <w:rsid w:val="00D85D81"/>
    <w:rsid w:val="00D925B9"/>
    <w:rsid w:val="00D97621"/>
    <w:rsid w:val="00DA401E"/>
    <w:rsid w:val="00DA57C9"/>
    <w:rsid w:val="00DB419A"/>
    <w:rsid w:val="00DB5148"/>
    <w:rsid w:val="00DC0365"/>
    <w:rsid w:val="00DC37C4"/>
    <w:rsid w:val="00DE348F"/>
    <w:rsid w:val="00DE3936"/>
    <w:rsid w:val="00DE7CCB"/>
    <w:rsid w:val="00E04379"/>
    <w:rsid w:val="00E16AB1"/>
    <w:rsid w:val="00E520CF"/>
    <w:rsid w:val="00E65BFC"/>
    <w:rsid w:val="00E86737"/>
    <w:rsid w:val="00EA166E"/>
    <w:rsid w:val="00EA5DE6"/>
    <w:rsid w:val="00EA6881"/>
    <w:rsid w:val="00EB107F"/>
    <w:rsid w:val="00EB1463"/>
    <w:rsid w:val="00EB47A2"/>
    <w:rsid w:val="00EC47E7"/>
    <w:rsid w:val="00ED01AA"/>
    <w:rsid w:val="00ED7A7A"/>
    <w:rsid w:val="00EE1002"/>
    <w:rsid w:val="00EE3DF9"/>
    <w:rsid w:val="00EE466E"/>
    <w:rsid w:val="00EE6E1A"/>
    <w:rsid w:val="00EF3922"/>
    <w:rsid w:val="00EF5B30"/>
    <w:rsid w:val="00F02B7C"/>
    <w:rsid w:val="00F1544B"/>
    <w:rsid w:val="00F21194"/>
    <w:rsid w:val="00F222C8"/>
    <w:rsid w:val="00F276CF"/>
    <w:rsid w:val="00F32D8A"/>
    <w:rsid w:val="00F36C35"/>
    <w:rsid w:val="00F50BCD"/>
    <w:rsid w:val="00F5361C"/>
    <w:rsid w:val="00F770E0"/>
    <w:rsid w:val="00F83A7F"/>
    <w:rsid w:val="00F94FC1"/>
    <w:rsid w:val="00FB5163"/>
    <w:rsid w:val="00FC5B2A"/>
    <w:rsid w:val="00FD4EED"/>
    <w:rsid w:val="00FE152D"/>
    <w:rsid w:val="00FF0B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90CC8"/>
  <w15:chartTrackingRefBased/>
  <w15:docId w15:val="{8FD6173A-A556-4B19-B836-C156DE14D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D072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072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072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072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072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072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072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072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072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072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072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072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072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072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07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07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07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072E"/>
    <w:rPr>
      <w:rFonts w:eastAsiaTheme="majorEastAsia" w:cstheme="majorBidi"/>
      <w:color w:val="272727" w:themeColor="text1" w:themeTint="D8"/>
    </w:rPr>
  </w:style>
  <w:style w:type="paragraph" w:styleId="Title">
    <w:name w:val="Title"/>
    <w:basedOn w:val="Normal"/>
    <w:next w:val="Normal"/>
    <w:link w:val="TitleChar"/>
    <w:uiPriority w:val="10"/>
    <w:qFormat/>
    <w:rsid w:val="007D072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072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072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07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072E"/>
    <w:pPr>
      <w:spacing w:before="160"/>
      <w:jc w:val="center"/>
    </w:pPr>
    <w:rPr>
      <w:i/>
      <w:iCs/>
      <w:color w:val="404040" w:themeColor="text1" w:themeTint="BF"/>
    </w:rPr>
  </w:style>
  <w:style w:type="character" w:customStyle="1" w:styleId="QuoteChar">
    <w:name w:val="Quote Char"/>
    <w:basedOn w:val="DefaultParagraphFont"/>
    <w:link w:val="Quote"/>
    <w:uiPriority w:val="29"/>
    <w:rsid w:val="007D072E"/>
    <w:rPr>
      <w:i/>
      <w:iCs/>
      <w:color w:val="404040" w:themeColor="text1" w:themeTint="BF"/>
    </w:rPr>
  </w:style>
  <w:style w:type="paragraph" w:styleId="ListParagraph">
    <w:name w:val="List Paragraph"/>
    <w:basedOn w:val="Normal"/>
    <w:uiPriority w:val="34"/>
    <w:qFormat/>
    <w:rsid w:val="007D072E"/>
    <w:pPr>
      <w:ind w:left="720"/>
      <w:contextualSpacing/>
    </w:pPr>
  </w:style>
  <w:style w:type="character" w:styleId="IntenseEmphasis">
    <w:name w:val="Intense Emphasis"/>
    <w:basedOn w:val="DefaultParagraphFont"/>
    <w:uiPriority w:val="21"/>
    <w:qFormat/>
    <w:rsid w:val="007D072E"/>
    <w:rPr>
      <w:i/>
      <w:iCs/>
      <w:color w:val="0F4761" w:themeColor="accent1" w:themeShade="BF"/>
    </w:rPr>
  </w:style>
  <w:style w:type="paragraph" w:styleId="IntenseQuote">
    <w:name w:val="Intense Quote"/>
    <w:basedOn w:val="Normal"/>
    <w:next w:val="Normal"/>
    <w:link w:val="IntenseQuoteChar"/>
    <w:uiPriority w:val="30"/>
    <w:qFormat/>
    <w:rsid w:val="007D072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072E"/>
    <w:rPr>
      <w:i/>
      <w:iCs/>
      <w:color w:val="0F4761" w:themeColor="accent1" w:themeShade="BF"/>
    </w:rPr>
  </w:style>
  <w:style w:type="character" w:styleId="IntenseReference">
    <w:name w:val="Intense Reference"/>
    <w:basedOn w:val="DefaultParagraphFont"/>
    <w:uiPriority w:val="32"/>
    <w:qFormat/>
    <w:rsid w:val="007D072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8E5473-7468-4721-8F50-95ADC38FC1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3070</Words>
  <Characters>17505</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cp:revision>
  <dcterms:created xsi:type="dcterms:W3CDTF">2025-08-19T22:57:00Z</dcterms:created>
  <dcterms:modified xsi:type="dcterms:W3CDTF">2025-08-19T22:57:00Z</dcterms:modified>
</cp:coreProperties>
</file>